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39" w:rsidRPr="00907D26" w:rsidRDefault="00D712BC" w:rsidP="00D712BC">
      <w:pPr>
        <w:shd w:val="clear" w:color="auto" w:fill="D30073"/>
        <w:jc w:val="center"/>
        <w:rPr>
          <w:rFonts w:ascii="Garamond" w:hAnsi="Garamond"/>
          <w:b/>
          <w:color w:val="FFFFFF" w:themeColor="background1"/>
          <w:sz w:val="24"/>
        </w:rPr>
      </w:pPr>
      <w:r w:rsidRPr="00907D26">
        <w:rPr>
          <w:rFonts w:ascii="Garamond" w:hAnsi="Garamond"/>
          <w:b/>
          <w:color w:val="FFFFFF" w:themeColor="background1"/>
          <w:sz w:val="24"/>
        </w:rPr>
        <w:t>FICHE CONTACT</w:t>
      </w:r>
    </w:p>
    <w:p w:rsidR="00D712BC" w:rsidRPr="00907D26" w:rsidRDefault="00D712BC">
      <w:pPr>
        <w:rPr>
          <w:rFonts w:ascii="Garamond" w:hAnsi="Garamond"/>
        </w:rPr>
      </w:pPr>
    </w:p>
    <w:p w:rsidR="00D712BC" w:rsidRPr="00A66B2C" w:rsidRDefault="00D712BC" w:rsidP="00D712BC">
      <w:pPr>
        <w:pStyle w:val="Paragraphedeliste"/>
        <w:numPr>
          <w:ilvl w:val="0"/>
          <w:numId w:val="1"/>
        </w:numPr>
        <w:rPr>
          <w:rFonts w:ascii="Garamond" w:hAnsi="Garamond"/>
          <w:b/>
        </w:rPr>
      </w:pPr>
      <w:r w:rsidRPr="00A66B2C">
        <w:rPr>
          <w:rFonts w:ascii="Garamond" w:hAnsi="Garamond"/>
          <w:b/>
        </w:rPr>
        <w:t xml:space="preserve">Renseignement administratif – identification du porteur de projet </w:t>
      </w:r>
    </w:p>
    <w:p w:rsidR="00D712BC" w:rsidRPr="00907D26" w:rsidRDefault="00D712BC">
      <w:pPr>
        <w:rPr>
          <w:rFonts w:ascii="Garamond" w:hAnsi="Garamond"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1843"/>
        <w:gridCol w:w="7224"/>
      </w:tblGrid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Dénomination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6FFC" w:rsidRPr="00907D26" w:rsidTr="000D6E74">
        <w:trPr>
          <w:jc w:val="center"/>
        </w:trPr>
        <w:tc>
          <w:tcPr>
            <w:tcW w:w="1843" w:type="dxa"/>
          </w:tcPr>
          <w:p w:rsidR="00D76FFC" w:rsidRPr="00907D26" w:rsidRDefault="00D76FFC" w:rsidP="004E68E5">
            <w:pPr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Statut juridique</w:t>
            </w:r>
          </w:p>
        </w:tc>
        <w:tc>
          <w:tcPr>
            <w:tcW w:w="7224" w:type="dxa"/>
          </w:tcPr>
          <w:p w:rsidR="00D76FFC" w:rsidRPr="00907D26" w:rsidRDefault="00D76FF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Numéro SIRET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 xml:space="preserve">Adresse du siège social 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 xml:space="preserve">Code postale 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Commune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Adresse de gestion ou de correspondance (si différente)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Code postale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Commune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</w:tbl>
    <w:p w:rsidR="00D712BC" w:rsidRPr="00907D26" w:rsidRDefault="00D712BC">
      <w:pPr>
        <w:rPr>
          <w:rFonts w:ascii="Garamond" w:hAnsi="Garamond"/>
        </w:rPr>
      </w:pPr>
    </w:p>
    <w:p w:rsidR="00D712BC" w:rsidRPr="00907D26" w:rsidRDefault="00D712BC">
      <w:pPr>
        <w:rPr>
          <w:rFonts w:ascii="Garamond" w:hAnsi="Garamond"/>
        </w:rPr>
      </w:pPr>
    </w:p>
    <w:p w:rsidR="00D712BC" w:rsidRPr="00A66B2C" w:rsidRDefault="00D712BC" w:rsidP="00D712BC">
      <w:pPr>
        <w:pStyle w:val="Paragraphedeliste"/>
        <w:numPr>
          <w:ilvl w:val="0"/>
          <w:numId w:val="1"/>
        </w:numPr>
        <w:rPr>
          <w:rFonts w:ascii="Garamond" w:hAnsi="Garamond"/>
          <w:b/>
        </w:rPr>
      </w:pPr>
      <w:r w:rsidRPr="00A66B2C">
        <w:rPr>
          <w:rFonts w:ascii="Garamond" w:hAnsi="Garamond"/>
          <w:b/>
        </w:rPr>
        <w:t xml:space="preserve">Représentant légal </w:t>
      </w:r>
    </w:p>
    <w:p w:rsidR="00D712BC" w:rsidRPr="00907D26" w:rsidRDefault="00D712BC">
      <w:pPr>
        <w:rPr>
          <w:rFonts w:ascii="Garamond" w:hAnsi="Garamond"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1843"/>
        <w:gridCol w:w="7224"/>
      </w:tblGrid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0E7F4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Civilité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0E7F48" w:rsidRPr="00907D26" w:rsidTr="000D6E74">
        <w:trPr>
          <w:jc w:val="center"/>
        </w:trPr>
        <w:tc>
          <w:tcPr>
            <w:tcW w:w="1843" w:type="dxa"/>
          </w:tcPr>
          <w:p w:rsidR="000E7F48" w:rsidRPr="00907D26" w:rsidRDefault="000E7F48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Prénom</w:t>
            </w:r>
          </w:p>
        </w:tc>
        <w:tc>
          <w:tcPr>
            <w:tcW w:w="7224" w:type="dxa"/>
          </w:tcPr>
          <w:p w:rsidR="000E7F48" w:rsidRPr="00907D26" w:rsidRDefault="000E7F48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0E7F4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Fonction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Téléphone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E-mail</w:t>
            </w:r>
          </w:p>
        </w:tc>
        <w:tc>
          <w:tcPr>
            <w:tcW w:w="7224" w:type="dxa"/>
          </w:tcPr>
          <w:p w:rsidR="00D712BC" w:rsidRPr="00907D26" w:rsidRDefault="00D712BC">
            <w:pPr>
              <w:rPr>
                <w:rFonts w:ascii="Garamond" w:hAnsi="Garamond"/>
              </w:rPr>
            </w:pPr>
          </w:p>
        </w:tc>
      </w:tr>
    </w:tbl>
    <w:p w:rsidR="00D712BC" w:rsidRPr="00907D26" w:rsidRDefault="00D712BC">
      <w:pPr>
        <w:rPr>
          <w:rFonts w:ascii="Garamond" w:hAnsi="Garamond"/>
        </w:rPr>
      </w:pPr>
    </w:p>
    <w:p w:rsidR="00D712BC" w:rsidRPr="00907D26" w:rsidRDefault="00D712BC">
      <w:pPr>
        <w:rPr>
          <w:rFonts w:ascii="Garamond" w:hAnsi="Garamond"/>
        </w:rPr>
      </w:pPr>
    </w:p>
    <w:p w:rsidR="00D712BC" w:rsidRPr="00A66B2C" w:rsidRDefault="00D712BC" w:rsidP="00D712BC">
      <w:pPr>
        <w:pStyle w:val="Paragraphedeliste"/>
        <w:numPr>
          <w:ilvl w:val="0"/>
          <w:numId w:val="1"/>
        </w:numPr>
        <w:rPr>
          <w:rFonts w:ascii="Garamond" w:hAnsi="Garamond"/>
          <w:b/>
        </w:rPr>
      </w:pPr>
      <w:r w:rsidRPr="00A66B2C">
        <w:rPr>
          <w:rFonts w:ascii="Garamond" w:hAnsi="Garamond"/>
          <w:b/>
        </w:rPr>
        <w:t xml:space="preserve">Référent chargé </w:t>
      </w:r>
      <w:r w:rsidR="000E7F48" w:rsidRPr="00A66B2C">
        <w:rPr>
          <w:rFonts w:ascii="Garamond" w:hAnsi="Garamond"/>
          <w:b/>
        </w:rPr>
        <w:t>de la présente demande de subvention</w:t>
      </w:r>
      <w:r w:rsidRPr="00A66B2C">
        <w:rPr>
          <w:rFonts w:ascii="Garamond" w:hAnsi="Garamond"/>
          <w:b/>
        </w:rPr>
        <w:t xml:space="preserve"> (si différent du représentant légal)</w:t>
      </w:r>
    </w:p>
    <w:p w:rsidR="00D712BC" w:rsidRPr="00907D26" w:rsidRDefault="00D712BC">
      <w:pPr>
        <w:rPr>
          <w:rFonts w:ascii="Garamond" w:hAnsi="Garamond"/>
          <w:b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1843"/>
        <w:gridCol w:w="7224"/>
      </w:tblGrid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0E7F48" w:rsidP="001C1A1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Civilité</w:t>
            </w:r>
          </w:p>
        </w:tc>
        <w:tc>
          <w:tcPr>
            <w:tcW w:w="7224" w:type="dxa"/>
          </w:tcPr>
          <w:p w:rsidR="00D712BC" w:rsidRPr="00907D26" w:rsidRDefault="00D712BC" w:rsidP="001C1A1A">
            <w:pPr>
              <w:rPr>
                <w:rFonts w:ascii="Garamond" w:hAnsi="Garamond"/>
              </w:rPr>
            </w:pPr>
          </w:p>
        </w:tc>
      </w:tr>
      <w:tr w:rsidR="000E7F48" w:rsidRPr="00907D26" w:rsidTr="000D6E74">
        <w:trPr>
          <w:jc w:val="center"/>
        </w:trPr>
        <w:tc>
          <w:tcPr>
            <w:tcW w:w="1843" w:type="dxa"/>
          </w:tcPr>
          <w:p w:rsidR="000E7F48" w:rsidRPr="00907D26" w:rsidRDefault="000E7F48" w:rsidP="001C1A1A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Prénom</w:t>
            </w:r>
          </w:p>
        </w:tc>
        <w:tc>
          <w:tcPr>
            <w:tcW w:w="7224" w:type="dxa"/>
          </w:tcPr>
          <w:p w:rsidR="000E7F48" w:rsidRPr="00907D26" w:rsidRDefault="000E7F48" w:rsidP="001C1A1A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0E7F48" w:rsidP="001C1A1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</w:t>
            </w:r>
          </w:p>
        </w:tc>
        <w:tc>
          <w:tcPr>
            <w:tcW w:w="7224" w:type="dxa"/>
          </w:tcPr>
          <w:p w:rsidR="00D712BC" w:rsidRPr="00907D26" w:rsidRDefault="00D712BC" w:rsidP="001C1A1A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1C1A1A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Fonction</w:t>
            </w:r>
          </w:p>
        </w:tc>
        <w:tc>
          <w:tcPr>
            <w:tcW w:w="7224" w:type="dxa"/>
          </w:tcPr>
          <w:p w:rsidR="00D712BC" w:rsidRPr="00907D26" w:rsidRDefault="00D712BC" w:rsidP="001C1A1A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1C1A1A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Téléphone</w:t>
            </w:r>
          </w:p>
        </w:tc>
        <w:tc>
          <w:tcPr>
            <w:tcW w:w="7224" w:type="dxa"/>
          </w:tcPr>
          <w:p w:rsidR="00D712BC" w:rsidRPr="00907D26" w:rsidRDefault="00D712BC" w:rsidP="001C1A1A">
            <w:pPr>
              <w:rPr>
                <w:rFonts w:ascii="Garamond" w:hAnsi="Garamond"/>
              </w:rPr>
            </w:pPr>
          </w:p>
        </w:tc>
      </w:tr>
      <w:tr w:rsidR="00D712BC" w:rsidRPr="00907D26" w:rsidTr="000D6E74">
        <w:trPr>
          <w:jc w:val="center"/>
        </w:trPr>
        <w:tc>
          <w:tcPr>
            <w:tcW w:w="1843" w:type="dxa"/>
          </w:tcPr>
          <w:p w:rsidR="00D712BC" w:rsidRPr="00907D26" w:rsidRDefault="00D712BC" w:rsidP="001C1A1A">
            <w:pPr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E-mail</w:t>
            </w:r>
          </w:p>
        </w:tc>
        <w:tc>
          <w:tcPr>
            <w:tcW w:w="7224" w:type="dxa"/>
          </w:tcPr>
          <w:p w:rsidR="00D712BC" w:rsidRPr="00907D26" w:rsidRDefault="00D712BC" w:rsidP="001C1A1A">
            <w:pPr>
              <w:rPr>
                <w:rFonts w:ascii="Garamond" w:hAnsi="Garamond"/>
              </w:rPr>
            </w:pPr>
          </w:p>
        </w:tc>
      </w:tr>
    </w:tbl>
    <w:p w:rsidR="00D712BC" w:rsidRPr="00907D26" w:rsidRDefault="00D712BC">
      <w:pPr>
        <w:rPr>
          <w:rFonts w:ascii="Garamond" w:hAnsi="Garamond"/>
          <w:b/>
        </w:rPr>
      </w:pPr>
    </w:p>
    <w:p w:rsidR="006717E5" w:rsidRPr="00907D26" w:rsidRDefault="006717E5">
      <w:pPr>
        <w:rPr>
          <w:rFonts w:ascii="Garamond" w:hAnsi="Garamond"/>
          <w:b/>
        </w:rPr>
      </w:pPr>
    </w:p>
    <w:p w:rsidR="000961B4" w:rsidRPr="000961B4" w:rsidRDefault="000961B4" w:rsidP="000961B4">
      <w:pPr>
        <w:pStyle w:val="Paragraphedeliste"/>
        <w:numPr>
          <w:ilvl w:val="0"/>
          <w:numId w:val="1"/>
        </w:numPr>
        <w:rPr>
          <w:rFonts w:ascii="Garamond" w:hAnsi="Garamond"/>
          <w:b/>
        </w:rPr>
      </w:pPr>
      <w:r w:rsidRPr="000961B4">
        <w:rPr>
          <w:rFonts w:ascii="Garamond" w:hAnsi="Garamond"/>
          <w:b/>
        </w:rPr>
        <w:t>R</w:t>
      </w:r>
      <w:r>
        <w:rPr>
          <w:rFonts w:ascii="Garamond" w:hAnsi="Garamond"/>
          <w:b/>
        </w:rPr>
        <w:t>ejoindre la r</w:t>
      </w:r>
      <w:r w:rsidRPr="000961B4">
        <w:rPr>
          <w:rFonts w:ascii="Garamond" w:hAnsi="Garamond"/>
          <w:b/>
        </w:rPr>
        <w:t xml:space="preserve">éflexion pour la création d’un centre ressource </w:t>
      </w:r>
      <w:r w:rsidR="003918B4">
        <w:rPr>
          <w:rFonts w:ascii="Garamond" w:hAnsi="Garamond"/>
          <w:b/>
        </w:rPr>
        <w:t xml:space="preserve">« proche aidant » </w:t>
      </w:r>
      <w:r w:rsidRPr="000961B4">
        <w:rPr>
          <w:rFonts w:ascii="Garamond" w:hAnsi="Garamond"/>
          <w:b/>
        </w:rPr>
        <w:t>dans les Yvelines</w:t>
      </w:r>
    </w:p>
    <w:p w:rsidR="000961B4" w:rsidRDefault="000961B4" w:rsidP="000961B4">
      <w:pPr>
        <w:rPr>
          <w:rFonts w:ascii="Garamond" w:hAnsi="Garamond"/>
        </w:rPr>
      </w:pPr>
    </w:p>
    <w:p w:rsidR="000961B4" w:rsidRDefault="000961B4" w:rsidP="000961B4">
      <w:pPr>
        <w:rPr>
          <w:rFonts w:ascii="Garamond" w:hAnsi="Garamond"/>
        </w:rPr>
      </w:pPr>
    </w:p>
    <w:p w:rsidR="000961B4" w:rsidRDefault="000961B4" w:rsidP="000961B4">
      <w:pPr>
        <w:rPr>
          <w:rFonts w:ascii="Garamond" w:hAnsi="Garamond"/>
        </w:rPr>
      </w:pPr>
      <w:r>
        <w:rPr>
          <w:rFonts w:ascii="Garamond" w:hAnsi="Garamond"/>
        </w:rPr>
        <w:t xml:space="preserve">Faites parvenir les coordonnées (nom, prénom, fonction, mail, </w:t>
      </w:r>
      <w:r w:rsidR="003918B4">
        <w:rPr>
          <w:rFonts w:ascii="Garamond" w:hAnsi="Garamond"/>
        </w:rPr>
        <w:t>téléphone)</w:t>
      </w:r>
      <w:r>
        <w:rPr>
          <w:rFonts w:ascii="Garamond" w:hAnsi="Garamond"/>
        </w:rPr>
        <w:t xml:space="preserve"> du référent de votre structure</w:t>
      </w:r>
      <w:r>
        <w:rPr>
          <w:rFonts w:ascii="Garamond" w:hAnsi="Garamond"/>
        </w:rPr>
        <w:t>, si vous êtes intéressé</w:t>
      </w:r>
      <w:r w:rsidR="003918B4">
        <w:rPr>
          <w:rFonts w:ascii="Garamond" w:hAnsi="Garamond"/>
        </w:rPr>
        <w:t>s</w:t>
      </w:r>
      <w:r>
        <w:rPr>
          <w:rFonts w:ascii="Garamond" w:hAnsi="Garamond"/>
        </w:rPr>
        <w:t xml:space="preserve"> de rejoindre la réflexion</w:t>
      </w:r>
      <w:r>
        <w:rPr>
          <w:rFonts w:ascii="Garamond" w:hAnsi="Garamond"/>
        </w:rPr>
        <w:t xml:space="preserve"> aux adresses suivantes :</w:t>
      </w:r>
    </w:p>
    <w:p w:rsidR="000961B4" w:rsidRDefault="000961B4" w:rsidP="000961B4">
      <w:pPr>
        <w:rPr>
          <w:rFonts w:ascii="Garamond" w:hAnsi="Garamond"/>
        </w:rPr>
      </w:pPr>
      <w:bookmarkStart w:id="0" w:name="_GoBack"/>
      <w:bookmarkEnd w:id="0"/>
    </w:p>
    <w:p w:rsidR="000961B4" w:rsidRPr="00EC139F" w:rsidRDefault="000961B4" w:rsidP="000961B4">
      <w:pPr>
        <w:rPr>
          <w:rFonts w:ascii="Garamond" w:hAnsi="Garamond"/>
          <w:lang w:val="en-US"/>
        </w:rPr>
      </w:pPr>
      <w:r w:rsidRPr="00EC139F">
        <w:rPr>
          <w:rFonts w:ascii="Garamond" w:hAnsi="Garamond"/>
          <w:b/>
          <w:lang w:val="en-US"/>
        </w:rPr>
        <w:t xml:space="preserve">DD </w:t>
      </w:r>
      <w:proofErr w:type="gramStart"/>
      <w:r w:rsidRPr="00EC139F">
        <w:rPr>
          <w:rFonts w:ascii="Garamond" w:hAnsi="Garamond"/>
          <w:b/>
          <w:lang w:val="en-US"/>
        </w:rPr>
        <w:t>ARS :</w:t>
      </w:r>
      <w:proofErr w:type="gramEnd"/>
      <w:r w:rsidRPr="00EC139F">
        <w:rPr>
          <w:rFonts w:ascii="Garamond" w:hAnsi="Garamond"/>
          <w:lang w:val="en-US"/>
        </w:rPr>
        <w:t xml:space="preserve"> </w:t>
      </w:r>
      <w:hyperlink r:id="rId8" w:history="1">
        <w:r w:rsidRPr="00EC139F">
          <w:rPr>
            <w:rStyle w:val="Lienhypertexte"/>
            <w:rFonts w:ascii="Garamond" w:hAnsi="Garamond"/>
            <w:lang w:val="en-US"/>
          </w:rPr>
          <w:t>ARS-DD78-DPT-MEDICO-SOCIAL@ars.sante.fr</w:t>
        </w:r>
      </w:hyperlink>
    </w:p>
    <w:p w:rsidR="000961B4" w:rsidRDefault="000961B4" w:rsidP="000961B4">
      <w:pPr>
        <w:rPr>
          <w:rFonts w:ascii="Garamond" w:hAnsi="Garamond"/>
          <w:b/>
        </w:rPr>
        <w:sectPr w:rsidR="000961B4" w:rsidSect="00907D26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C139F">
        <w:rPr>
          <w:rFonts w:ascii="Garamond" w:hAnsi="Garamond"/>
          <w:b/>
        </w:rPr>
        <w:t xml:space="preserve">CD : </w:t>
      </w:r>
      <w:hyperlink r:id="rId11" w:history="1">
        <w:r w:rsidRPr="003071DC">
          <w:rPr>
            <w:rStyle w:val="Lienhypertexte"/>
            <w:rFonts w:ascii="Garamond" w:hAnsi="Garamond"/>
            <w:b/>
          </w:rPr>
          <w:t>conference.financeurs@yvelines.fr</w:t>
        </w:r>
      </w:hyperlink>
    </w:p>
    <w:p w:rsidR="000961B4" w:rsidRPr="00016F80" w:rsidRDefault="000961B4" w:rsidP="000961B4">
      <w:pPr>
        <w:rPr>
          <w:rFonts w:ascii="Garamond" w:hAnsi="Garamond"/>
        </w:rPr>
      </w:pPr>
    </w:p>
    <w:p w:rsidR="006717E5" w:rsidRPr="00907D26" w:rsidRDefault="006717E5">
      <w:pPr>
        <w:rPr>
          <w:rFonts w:ascii="Garamond" w:hAnsi="Garamond"/>
          <w:b/>
        </w:rPr>
      </w:pPr>
    </w:p>
    <w:p w:rsidR="006717E5" w:rsidRPr="00907D26" w:rsidRDefault="006717E5" w:rsidP="006717E5">
      <w:pPr>
        <w:shd w:val="clear" w:color="auto" w:fill="D30073"/>
        <w:jc w:val="center"/>
        <w:rPr>
          <w:rFonts w:ascii="Garamond" w:hAnsi="Garamond"/>
          <w:b/>
          <w:color w:val="FFFFFF" w:themeColor="background1"/>
          <w:sz w:val="24"/>
        </w:rPr>
      </w:pPr>
      <w:r w:rsidRPr="00907D26">
        <w:rPr>
          <w:rFonts w:ascii="Garamond" w:hAnsi="Garamond"/>
          <w:b/>
          <w:color w:val="FFFFFF" w:themeColor="background1"/>
          <w:sz w:val="24"/>
        </w:rPr>
        <w:t xml:space="preserve">FICHE ACTION </w:t>
      </w:r>
    </w:p>
    <w:p w:rsidR="00076A53" w:rsidRPr="00907D26" w:rsidRDefault="00076A53" w:rsidP="00076A53">
      <w:pPr>
        <w:rPr>
          <w:rFonts w:ascii="Garamond" w:hAnsi="Garamond"/>
          <w:b/>
        </w:rPr>
      </w:pPr>
    </w:p>
    <w:p w:rsidR="00076A53" w:rsidRPr="00907D26" w:rsidRDefault="00076A53" w:rsidP="00076A53">
      <w:pPr>
        <w:pStyle w:val="Paragraphedeliste"/>
        <w:numPr>
          <w:ilvl w:val="0"/>
          <w:numId w:val="3"/>
        </w:numPr>
        <w:rPr>
          <w:rFonts w:ascii="Garamond" w:hAnsi="Garamond"/>
          <w:b/>
        </w:rPr>
      </w:pPr>
      <w:r w:rsidRPr="00907D26">
        <w:rPr>
          <w:rFonts w:ascii="Garamond" w:hAnsi="Garamond"/>
          <w:b/>
        </w:rPr>
        <w:t>Projet</w:t>
      </w:r>
    </w:p>
    <w:p w:rsidR="00C14909" w:rsidRPr="00907D26" w:rsidRDefault="00C14909" w:rsidP="00C14909">
      <w:pPr>
        <w:rPr>
          <w:rFonts w:ascii="Garamond" w:hAnsi="Garamond"/>
          <w:b/>
        </w:rPr>
      </w:pP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C14909" w:rsidRPr="00907D26" w:rsidTr="004E68E5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907D26" w:rsidRDefault="0081678A" w:rsidP="000D6E74">
            <w:pPr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Intitulé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0D6E74" w:rsidRDefault="00C14909" w:rsidP="004E68E5">
            <w:pPr>
              <w:jc w:val="left"/>
              <w:rPr>
                <w:rFonts w:ascii="Garamond" w:hAnsi="Garamond"/>
              </w:rPr>
            </w:pPr>
            <w:r w:rsidRPr="000D6E74">
              <w:rPr>
                <w:rFonts w:ascii="Garamond" w:hAnsi="Garamond"/>
              </w:rPr>
              <w:t> </w:t>
            </w:r>
          </w:p>
        </w:tc>
      </w:tr>
      <w:tr w:rsidR="00C14909" w:rsidRPr="00907D26" w:rsidTr="004E68E5">
        <w:trPr>
          <w:trHeight w:val="10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E5" w:rsidRPr="00907D26" w:rsidRDefault="00C14909" w:rsidP="004E68E5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Nature de l’action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8E5" w:rsidRDefault="004E68E5" w:rsidP="004E68E5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6351"/>
            </w:tblGrid>
            <w:tr w:rsidR="004E68E5" w:rsidTr="00AB678D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51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Action nouvelle</w:t>
                  </w:r>
                </w:p>
              </w:tc>
            </w:tr>
            <w:tr w:rsidR="004E68E5" w:rsidTr="00AB678D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51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Action existante</w:t>
                  </w:r>
                  <w:r w:rsidR="00AB678D"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mais n’ayant pas fait l’objet d’une demande de subvention</w:t>
                  </w:r>
                </w:p>
              </w:tc>
            </w:tr>
            <w:tr w:rsidR="004E68E5" w:rsidTr="00AB678D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351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Action </w:t>
                  </w:r>
                  <w:r w:rsidR="00AB678D"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existante dont la subvention serait </w:t>
                  </w: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à renouveler</w:t>
                  </w:r>
                </w:p>
              </w:tc>
            </w:tr>
          </w:tbl>
          <w:p w:rsidR="004E68E5" w:rsidRPr="004E68E5" w:rsidRDefault="004E68E5" w:rsidP="004E68E5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C14909" w:rsidRPr="00907D26" w:rsidTr="004E68E5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907D26" w:rsidRDefault="00C14909" w:rsidP="000D6E74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Diagnostic /Contexte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4E68E5" w:rsidRDefault="00C14909" w:rsidP="004E68E5">
            <w:pPr>
              <w:jc w:val="left"/>
              <w:rPr>
                <w:rFonts w:ascii="Garamond" w:hAnsi="Garamond"/>
                <w:i/>
              </w:rPr>
            </w:pPr>
            <w:r w:rsidRPr="004E68E5">
              <w:rPr>
                <w:rFonts w:ascii="Garamond" w:hAnsi="Garamond"/>
                <w:i/>
                <w:sz w:val="20"/>
              </w:rPr>
              <w:t>Raisons de la mise place de l’action, connaissance des acteurs du territoire de l’action</w:t>
            </w:r>
          </w:p>
        </w:tc>
      </w:tr>
      <w:tr w:rsidR="00C14909" w:rsidRPr="00907D26" w:rsidTr="004E68E5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09" w:rsidRPr="00907D26" w:rsidRDefault="00C14909" w:rsidP="000D6E74">
            <w:pPr>
              <w:jc w:val="left"/>
              <w:rPr>
                <w:rFonts w:ascii="Garamond" w:hAnsi="Garamond"/>
                <w:b/>
              </w:rPr>
            </w:pPr>
            <w:r w:rsidRPr="00907D26">
              <w:rPr>
                <w:rFonts w:ascii="Garamond" w:hAnsi="Garamond"/>
                <w:b/>
              </w:rPr>
              <w:t>Objectifs de l'action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909" w:rsidRPr="000D6E74" w:rsidRDefault="00C14909" w:rsidP="004E68E5">
            <w:pPr>
              <w:jc w:val="left"/>
              <w:rPr>
                <w:rFonts w:ascii="Garamond" w:hAnsi="Garamond"/>
              </w:rPr>
            </w:pPr>
          </w:p>
        </w:tc>
      </w:tr>
      <w:tr w:rsidR="00C14909" w:rsidRPr="00907D26" w:rsidTr="004E68E5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907D26" w:rsidRDefault="0081678A" w:rsidP="000D6E74">
            <w:pPr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Description</w:t>
            </w:r>
            <w:r w:rsidR="00C14909" w:rsidRPr="00907D26">
              <w:rPr>
                <w:rFonts w:ascii="Garamond" w:hAnsi="Garamond"/>
                <w:b/>
              </w:rPr>
              <w:t xml:space="preserve"> de l'action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0D6E74" w:rsidRDefault="00C14909" w:rsidP="004E68E5">
            <w:pPr>
              <w:jc w:val="left"/>
              <w:rPr>
                <w:rFonts w:ascii="Garamond" w:hAnsi="Garamond"/>
              </w:rPr>
            </w:pPr>
            <w:r w:rsidRPr="000D6E74">
              <w:rPr>
                <w:rFonts w:ascii="Garamond" w:hAnsi="Garamond"/>
              </w:rPr>
              <w:t> </w:t>
            </w:r>
          </w:p>
        </w:tc>
      </w:tr>
    </w:tbl>
    <w:p w:rsidR="00C14909" w:rsidRPr="00907D26" w:rsidRDefault="00C14909" w:rsidP="00C14909">
      <w:pPr>
        <w:rPr>
          <w:rFonts w:ascii="Garamond" w:hAnsi="Garamond"/>
          <w:b/>
        </w:rPr>
      </w:pPr>
    </w:p>
    <w:p w:rsidR="00C14909" w:rsidRPr="00907D26" w:rsidRDefault="00C14909" w:rsidP="00C14909">
      <w:pPr>
        <w:rPr>
          <w:rFonts w:ascii="Garamond" w:hAnsi="Garamond"/>
          <w:b/>
        </w:rPr>
      </w:pPr>
    </w:p>
    <w:p w:rsidR="00076A53" w:rsidRPr="00907D26" w:rsidRDefault="00076A53" w:rsidP="00076A53">
      <w:pPr>
        <w:pStyle w:val="Paragraphedeliste"/>
        <w:numPr>
          <w:ilvl w:val="0"/>
          <w:numId w:val="3"/>
        </w:numPr>
        <w:rPr>
          <w:rFonts w:ascii="Garamond" w:hAnsi="Garamond"/>
          <w:b/>
        </w:rPr>
      </w:pPr>
      <w:r w:rsidRPr="00907D26">
        <w:rPr>
          <w:rFonts w:ascii="Garamond" w:hAnsi="Garamond"/>
          <w:b/>
        </w:rPr>
        <w:t xml:space="preserve">Cible </w:t>
      </w:r>
    </w:p>
    <w:p w:rsidR="00C14909" w:rsidRPr="00907D26" w:rsidRDefault="00C14909" w:rsidP="00C14909">
      <w:pPr>
        <w:rPr>
          <w:rFonts w:ascii="Garamond" w:hAnsi="Garamond"/>
          <w:b/>
        </w:rPr>
      </w:pP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C14909" w:rsidRPr="00907D26" w:rsidTr="004E68E5">
        <w:trPr>
          <w:trHeight w:val="23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0D6E74" w:rsidRDefault="00C14909" w:rsidP="000D6E74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0D6E74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 xml:space="preserve">Lieu ou territoire de l’action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Default="004E68E5" w:rsidP="004E68E5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Territoire d’action départementale :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674"/>
            </w:tblGrid>
            <w:tr w:rsidR="004E68E5" w:rsidTr="004E68E5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74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Seine aval</w:t>
                  </w:r>
                </w:p>
              </w:tc>
            </w:tr>
            <w:tr w:rsidR="004E68E5" w:rsidTr="004E68E5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74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Boucle de Seine</w:t>
                  </w:r>
                </w:p>
              </w:tc>
            </w:tr>
            <w:tr w:rsidR="004E68E5" w:rsidTr="004E68E5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74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Grand Versailles</w:t>
                  </w:r>
                </w:p>
              </w:tc>
            </w:tr>
            <w:tr w:rsidR="004E68E5" w:rsidTr="004E68E5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74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Saint Quentin</w:t>
                  </w:r>
                </w:p>
              </w:tc>
            </w:tr>
            <w:tr w:rsidR="004E68E5" w:rsidTr="004E68E5">
              <w:tc>
                <w:tcPr>
                  <w:tcW w:w="236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74" w:type="dxa"/>
                </w:tcPr>
                <w:p w:rsidR="004E68E5" w:rsidRDefault="004E68E5" w:rsidP="004E68E5">
                  <w:pPr>
                    <w:jc w:val="left"/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0"/>
                      <w:lang w:eastAsia="fr-FR"/>
                    </w:rPr>
                    <w:t>Terres d’Yvelines</w:t>
                  </w:r>
                </w:p>
              </w:tc>
            </w:tr>
          </w:tbl>
          <w:p w:rsidR="004E68E5" w:rsidRDefault="004E68E5" w:rsidP="004E68E5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4E68E5" w:rsidRPr="004E68E5" w:rsidRDefault="004E68E5" w:rsidP="004E68E5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Commune(s) : </w:t>
            </w:r>
          </w:p>
        </w:tc>
      </w:tr>
      <w:tr w:rsidR="00C14909" w:rsidRPr="00907D26" w:rsidTr="004E68E5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0D6E74" w:rsidRDefault="00C84F2A" w:rsidP="000D6E74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Bénéficiaires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F2A" w:rsidRDefault="00C14909" w:rsidP="00C84F2A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 Nombre attendu,</w:t>
            </w:r>
            <w:r w:rsidRPr="00907D26">
              <w:rPr>
                <w:rFonts w:ascii="Garamond" w:eastAsia="Times New Roman" w:hAnsi="Garamond" w:cs="Times New Roman"/>
                <w:color w:val="000000"/>
                <w:lang w:eastAsia="fr-FR"/>
              </w:rPr>
              <w:t xml:space="preserve"> </w:t>
            </w: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âge, degré d’autonomie, professionnels, aidants</w:t>
            </w:r>
            <w:r w:rsidR="00C84F2A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, </w:t>
            </w:r>
            <w:r w:rsidR="00C84F2A" w:rsidRPr="00C84F2A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caractéristiques sociales, dans le respect des valeurs d'égalité et</w:t>
            </w:r>
            <w:r w:rsidR="00C84F2A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 de fraternité de la République </w:t>
            </w:r>
            <w:r w:rsidR="00C84F2A" w:rsidRPr="00C84F2A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(ouverture à tous, mixité, égalité femmes-hommes, non-discrimination), nombre, âge,</w:t>
            </w:r>
            <w:r w:rsidR="00C84F2A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 sexe, résidence, participation </w:t>
            </w:r>
            <w:r w:rsidR="00C84F2A" w:rsidRPr="00C84F2A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financière éventuelle, etc.</w:t>
            </w:r>
          </w:p>
          <w:p w:rsidR="00C84F2A" w:rsidRPr="00C84F2A" w:rsidRDefault="00C84F2A" w:rsidP="00C84F2A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C84F2A" w:rsidRPr="00C84F2A" w:rsidRDefault="00C84F2A" w:rsidP="00C84F2A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C84F2A" w:rsidRDefault="00C84F2A" w:rsidP="00C84F2A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C84F2A" w:rsidRDefault="00C84F2A" w:rsidP="00C84F2A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C84F2A" w:rsidRDefault="00C84F2A" w:rsidP="00C84F2A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C84F2A" w:rsidRDefault="00C84F2A" w:rsidP="00C84F2A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C84F2A" w:rsidRPr="00C84F2A" w:rsidRDefault="00C84F2A" w:rsidP="00C84F2A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</w:p>
          <w:p w:rsidR="00C84F2A" w:rsidRPr="00C84F2A" w:rsidRDefault="00C84F2A" w:rsidP="00C84F2A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14909" w:rsidRPr="00907D26" w:rsidRDefault="00C14909" w:rsidP="00C14909">
      <w:pPr>
        <w:rPr>
          <w:rFonts w:ascii="Garamond" w:hAnsi="Garamond"/>
          <w:b/>
        </w:rPr>
      </w:pPr>
    </w:p>
    <w:p w:rsidR="00C14909" w:rsidRPr="00907D26" w:rsidRDefault="00C14909" w:rsidP="00C14909">
      <w:pPr>
        <w:rPr>
          <w:rFonts w:ascii="Garamond" w:hAnsi="Garamond"/>
          <w:b/>
        </w:rPr>
      </w:pPr>
    </w:p>
    <w:p w:rsidR="00076A53" w:rsidRPr="00907D26" w:rsidRDefault="00076A53" w:rsidP="00076A53">
      <w:pPr>
        <w:pStyle w:val="Paragraphedeliste"/>
        <w:numPr>
          <w:ilvl w:val="0"/>
          <w:numId w:val="3"/>
        </w:numPr>
        <w:rPr>
          <w:rFonts w:ascii="Garamond" w:hAnsi="Garamond"/>
          <w:b/>
        </w:rPr>
      </w:pPr>
      <w:r w:rsidRPr="00907D26">
        <w:rPr>
          <w:rFonts w:ascii="Garamond" w:hAnsi="Garamond"/>
          <w:b/>
        </w:rPr>
        <w:t xml:space="preserve">Mise en œuvre </w:t>
      </w:r>
    </w:p>
    <w:p w:rsidR="00C14909" w:rsidRPr="00907D26" w:rsidRDefault="00C14909" w:rsidP="00C14909">
      <w:pPr>
        <w:rPr>
          <w:rFonts w:ascii="Garamond" w:hAnsi="Garamond"/>
          <w:b/>
        </w:rPr>
      </w:pP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C14909" w:rsidRPr="00907D26" w:rsidTr="00C467A4">
        <w:trPr>
          <w:trHeight w:val="7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0D6E74" w:rsidRDefault="00C14909" w:rsidP="000D6E74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0D6E74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Date de mise en œuvre de l'action et calendrier prévisionnel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Calendrier et durée de l’action / </w:t>
            </w:r>
            <w:r w:rsidR="00C84F2A"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Préciser</w:t>
            </w: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 si l’action sera pluri annuelle </w:t>
            </w:r>
          </w:p>
        </w:tc>
      </w:tr>
      <w:tr w:rsidR="00C14909" w:rsidRPr="00907D26" w:rsidTr="00C467A4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0D6E74" w:rsidRDefault="00C14909" w:rsidP="00C84F2A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0D6E74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 xml:space="preserve">Moyens </w:t>
            </w:r>
            <w:r w:rsidR="00C84F2A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matériels et humains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42019B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</w:tc>
      </w:tr>
      <w:tr w:rsidR="00C14909" w:rsidRPr="00907D26" w:rsidTr="00C467A4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A6" w:rsidRPr="000D6E74" w:rsidRDefault="00C14909" w:rsidP="005745A6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0D6E74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lastRenderedPageBreak/>
              <w:t>Monta</w:t>
            </w:r>
            <w:r w:rsidR="006B2039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 xml:space="preserve">nt demandé </w:t>
            </w:r>
            <w:r w:rsidR="005745A6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à la conférence des financeurs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Montant demandé et moyens correspondant à la demande</w:t>
            </w:r>
          </w:p>
        </w:tc>
      </w:tr>
      <w:tr w:rsidR="00C14909" w:rsidRPr="00907D26" w:rsidTr="006B2039">
        <w:trPr>
          <w:trHeight w:val="32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0D6E74" w:rsidRDefault="00C14909" w:rsidP="000D6E74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0D6E74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 xml:space="preserve">Partenaires financiers, </w:t>
            </w:r>
          </w:p>
          <w:p w:rsidR="00C14909" w:rsidRPr="000D6E74" w:rsidRDefault="00C14909" w:rsidP="000D6E74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proofErr w:type="spellStart"/>
            <w:r w:rsidRPr="000D6E74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co</w:t>
            </w:r>
            <w:proofErr w:type="spellEnd"/>
            <w:r w:rsidRPr="000D6E74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-financeurs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909" w:rsidRPr="00907D26" w:rsidRDefault="00C379F1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C14909" w:rsidRPr="00907D26" w:rsidRDefault="00C1490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C14909" w:rsidRPr="00907D26" w:rsidRDefault="00C1490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C14909" w:rsidRDefault="00C1490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Montants demandés </w:t>
            </w:r>
            <w:r w:rsidR="005745A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aux autres partenaires : </w:t>
            </w:r>
          </w:p>
          <w:p w:rsidR="006B2039" w:rsidRDefault="006B203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6B2039" w:rsidRDefault="006B203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6B2039" w:rsidRDefault="006B203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6B2039" w:rsidRDefault="006B203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6B2039" w:rsidRDefault="006B203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  <w:p w:rsidR="006B2039" w:rsidRPr="00907D26" w:rsidRDefault="006B2039" w:rsidP="006B2039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  <w:tr w:rsidR="00C14909" w:rsidRPr="00907D26" w:rsidTr="00C467A4">
        <w:trPr>
          <w:trHeight w:val="32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907D26" w:rsidRDefault="00C14909" w:rsidP="001C1A1A">
            <w:pPr>
              <w:rPr>
                <w:rFonts w:ascii="Garamond" w:eastAsia="Times New Roman" w:hAnsi="Garamond" w:cs="Arial"/>
                <w:color w:val="000000"/>
                <w:lang w:eastAsia="fr-FR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>Dépôt d’une demande dans les départements d’Île de France :</w:t>
            </w:r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3918B4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r>
            <w:r w:rsidR="003918B4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hAnsi="Garamond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75 – Paris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3918B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r>
            <w:r w:rsidR="003918B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77 – Seine et Marne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3918B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r>
            <w:r w:rsidR="003918B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78 – Yvelines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3918B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r>
            <w:r w:rsidR="003918B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91 – Essonne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3918B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r>
            <w:r w:rsidR="003918B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92 – Hauts de Seine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3918B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r>
            <w:r w:rsidR="003918B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93 – Seine-Saint-Denis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3918B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r>
            <w:r w:rsidR="003918B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94 – Val de Marne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</w:p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3918B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r>
            <w:r w:rsidR="003918B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 95 – Val d’Oise pour un montant de ……</w:t>
            </w:r>
            <w:proofErr w:type="gramStart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.€</w:t>
            </w:r>
            <w:proofErr w:type="gramEnd"/>
          </w:p>
        </w:tc>
      </w:tr>
      <w:tr w:rsidR="00C14909" w:rsidRPr="00907D26" w:rsidTr="00C467A4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09" w:rsidRPr="004E68E5" w:rsidRDefault="00C14909" w:rsidP="004E68E5">
            <w:pPr>
              <w:jc w:val="left"/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4E68E5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 xml:space="preserve">Partenaires </w:t>
            </w:r>
          </w:p>
          <w:p w:rsidR="00C14909" w:rsidRPr="00907D26" w:rsidRDefault="00C14909" w:rsidP="004E68E5">
            <w:pPr>
              <w:jc w:val="left"/>
              <w:rPr>
                <w:rFonts w:ascii="Garamond" w:eastAsia="Times New Roman" w:hAnsi="Garamond" w:cs="Arial"/>
                <w:color w:val="000000"/>
                <w:lang w:eastAsia="fr-FR"/>
              </w:rPr>
            </w:pPr>
            <w:r w:rsidRPr="004E68E5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du projet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909" w:rsidRPr="00907D26" w:rsidRDefault="00C14909" w:rsidP="00C467A4">
            <w:pPr>
              <w:jc w:val="left"/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  <w:lang w:eastAsia="fr-FR"/>
              </w:rPr>
              <w:t xml:space="preserve">Nature des relations, formes de partenariat, rôles respectifs, </w:t>
            </w:r>
          </w:p>
        </w:tc>
      </w:tr>
    </w:tbl>
    <w:p w:rsidR="00C14909" w:rsidRPr="00907D26" w:rsidRDefault="00C14909" w:rsidP="00C14909">
      <w:pPr>
        <w:rPr>
          <w:rFonts w:ascii="Garamond" w:hAnsi="Garamond"/>
          <w:b/>
        </w:rPr>
      </w:pPr>
    </w:p>
    <w:p w:rsidR="00C14909" w:rsidRPr="00907D26" w:rsidRDefault="00C14909" w:rsidP="00C14909">
      <w:pPr>
        <w:rPr>
          <w:rFonts w:ascii="Garamond" w:hAnsi="Garamond"/>
          <w:b/>
        </w:rPr>
      </w:pPr>
    </w:p>
    <w:p w:rsidR="00C14909" w:rsidRPr="00907D26" w:rsidRDefault="00C14909" w:rsidP="00C14909">
      <w:pPr>
        <w:rPr>
          <w:rFonts w:ascii="Garamond" w:hAnsi="Garamond"/>
          <w:b/>
        </w:rPr>
      </w:pPr>
    </w:p>
    <w:p w:rsidR="00076A53" w:rsidRPr="00907D26" w:rsidRDefault="00076A53" w:rsidP="00076A53">
      <w:pPr>
        <w:pStyle w:val="Paragraphedeliste"/>
        <w:numPr>
          <w:ilvl w:val="0"/>
          <w:numId w:val="3"/>
        </w:numPr>
        <w:rPr>
          <w:rFonts w:ascii="Garamond" w:hAnsi="Garamond"/>
          <w:b/>
        </w:rPr>
      </w:pPr>
      <w:r w:rsidRPr="00907D26">
        <w:rPr>
          <w:rFonts w:ascii="Garamond" w:hAnsi="Garamond"/>
          <w:b/>
        </w:rPr>
        <w:t>Evaluation</w:t>
      </w:r>
    </w:p>
    <w:p w:rsidR="00076A53" w:rsidRDefault="00076A53">
      <w:pPr>
        <w:rPr>
          <w:rFonts w:ascii="Garamond" w:hAnsi="Garamond"/>
          <w:b/>
        </w:rPr>
      </w:pPr>
    </w:p>
    <w:p w:rsidR="007E163A" w:rsidRPr="007E163A" w:rsidRDefault="007E163A">
      <w:pPr>
        <w:rPr>
          <w:rFonts w:ascii="Garamond" w:hAnsi="Garamond"/>
        </w:rPr>
      </w:pPr>
      <w:r w:rsidRPr="007E163A">
        <w:rPr>
          <w:rFonts w:ascii="Garamond" w:hAnsi="Garamond"/>
        </w:rPr>
        <w:t>Voir tableau à télécharger « tableau d'objectifs et d'évaluation »</w:t>
      </w:r>
    </w:p>
    <w:p w:rsidR="006717E5" w:rsidRPr="00907D26" w:rsidRDefault="006717E5" w:rsidP="006717E5">
      <w:pPr>
        <w:tabs>
          <w:tab w:val="left" w:pos="567"/>
          <w:tab w:val="left" w:pos="709"/>
        </w:tabs>
        <w:rPr>
          <w:rFonts w:ascii="Garamond" w:hAnsi="Garamond"/>
          <w:sz w:val="24"/>
          <w:szCs w:val="24"/>
        </w:rPr>
      </w:pPr>
    </w:p>
    <w:p w:rsidR="006717E5" w:rsidRPr="00907D26" w:rsidRDefault="006717E5" w:rsidP="006717E5">
      <w:pPr>
        <w:tabs>
          <w:tab w:val="left" w:pos="567"/>
          <w:tab w:val="left" w:pos="851"/>
        </w:tabs>
        <w:rPr>
          <w:rFonts w:ascii="Garamond" w:hAnsi="Garamond"/>
          <w:sz w:val="24"/>
          <w:szCs w:val="24"/>
          <w:u w:color="000000"/>
        </w:rPr>
      </w:pPr>
    </w:p>
    <w:p w:rsidR="00C14909" w:rsidRPr="00907D26" w:rsidRDefault="00C14909">
      <w:pPr>
        <w:rPr>
          <w:rFonts w:ascii="Garamond" w:hAnsi="Garamond"/>
          <w:b/>
          <w:sz w:val="24"/>
          <w:szCs w:val="24"/>
        </w:rPr>
      </w:pPr>
      <w:r w:rsidRPr="00907D26">
        <w:rPr>
          <w:rFonts w:ascii="Garamond" w:hAnsi="Garamond"/>
          <w:b/>
          <w:sz w:val="24"/>
          <w:szCs w:val="24"/>
        </w:rPr>
        <w:br w:type="page"/>
      </w:r>
    </w:p>
    <w:p w:rsidR="006717E5" w:rsidRPr="00907D26" w:rsidRDefault="006717E5" w:rsidP="006717E5">
      <w:pPr>
        <w:tabs>
          <w:tab w:val="left" w:pos="567"/>
          <w:tab w:val="left" w:pos="851"/>
        </w:tabs>
        <w:jc w:val="center"/>
        <w:rPr>
          <w:rFonts w:ascii="Garamond" w:hAnsi="Garamond"/>
          <w:sz w:val="24"/>
          <w:szCs w:val="24"/>
        </w:rPr>
      </w:pPr>
      <w:r w:rsidRPr="00907D26">
        <w:rPr>
          <w:rFonts w:ascii="Garamond" w:hAnsi="Garamond"/>
          <w:b/>
          <w:sz w:val="24"/>
          <w:szCs w:val="24"/>
        </w:rPr>
        <w:lastRenderedPageBreak/>
        <w:t>BUDGET PREVISIONNEL DE L’ACTION</w:t>
      </w:r>
    </w:p>
    <w:tbl>
      <w:tblPr>
        <w:tblW w:w="101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4"/>
        <w:gridCol w:w="1207"/>
        <w:gridCol w:w="3604"/>
        <w:gridCol w:w="1406"/>
      </w:tblGrid>
      <w:tr w:rsidR="006717E5" w:rsidRPr="00907D26" w:rsidTr="000D6E74">
        <w:trPr>
          <w:trHeight w:val="260"/>
          <w:jc w:val="center"/>
        </w:trPr>
        <w:tc>
          <w:tcPr>
            <w:tcW w:w="10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17E5" w:rsidRPr="00907D26" w:rsidRDefault="006717E5" w:rsidP="001C1A1A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Année 20…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double" w:sz="6" w:space="0" w:color="808080"/>
              <w:left w:val="double" w:sz="6" w:space="0" w:color="808080"/>
              <w:bottom w:val="nil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207" w:type="dxa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B4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Montant  </w:t>
            </w:r>
            <w:bookmarkEnd w:id="1"/>
          </w:p>
        </w:tc>
        <w:tc>
          <w:tcPr>
            <w:tcW w:w="3604" w:type="dxa"/>
            <w:tcBorders>
              <w:top w:val="double" w:sz="6" w:space="0" w:color="808080"/>
              <w:left w:val="nil"/>
              <w:bottom w:val="nil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404" w:type="dxa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shd w:val="clear" w:color="auto" w:fill="auto"/>
            <w:noWrap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Montant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5151" w:type="dxa"/>
            <w:gridSpan w:val="2"/>
            <w:tcBorders>
              <w:top w:val="nil"/>
              <w:left w:val="double" w:sz="6" w:space="0" w:color="808080"/>
              <w:bottom w:val="nil"/>
              <w:right w:val="double" w:sz="6" w:space="0" w:color="808080"/>
            </w:tcBorders>
            <w:shd w:val="clear" w:color="000000" w:fill="C0C0C0"/>
            <w:hideMark/>
          </w:tcPr>
          <w:p w:rsidR="006717E5" w:rsidRPr="00907D26" w:rsidRDefault="006717E5" w:rsidP="001C1A1A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CHARGES DIRECTES</w:t>
            </w:r>
          </w:p>
        </w:tc>
        <w:tc>
          <w:tcPr>
            <w:tcW w:w="5009" w:type="dxa"/>
            <w:gridSpan w:val="2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000000" w:fill="C0C0C0"/>
            <w:hideMark/>
          </w:tcPr>
          <w:p w:rsidR="006717E5" w:rsidRPr="00907D26" w:rsidRDefault="006717E5" w:rsidP="001C1A1A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RESSOURCES DIRECTES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60 - Achats</w:t>
            </w:r>
          </w:p>
        </w:tc>
        <w:tc>
          <w:tcPr>
            <w:tcW w:w="1207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double" w:sz="6" w:space="0" w:color="808080"/>
              <w:left w:val="nil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70 – Vente de produits finis,  </w:t>
            </w:r>
          </w:p>
        </w:tc>
        <w:tc>
          <w:tcPr>
            <w:tcW w:w="140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Prestations de services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de marchandises, prestations de services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Matières premières et fournitures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auto" w:fill="auto"/>
            <w:noWrap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Autres fournitures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uble" w:sz="6" w:space="0" w:color="808080"/>
              <w:right w:val="dotDash" w:sz="4" w:space="0" w:color="808080"/>
            </w:tcBorders>
            <w:shd w:val="clear" w:color="auto" w:fill="auto"/>
            <w:noWrap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74 - Subventions d'exploitation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61 - Services extérieurs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double" w:sz="6" w:space="0" w:color="808080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bookmarkStart w:id="2" w:name="RANGE!C11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Etat : précisez le(s) ministère(s) sollicité(s)</w:t>
            </w:r>
            <w:bookmarkEnd w:id="2"/>
          </w:p>
        </w:tc>
        <w:tc>
          <w:tcPr>
            <w:tcW w:w="1404" w:type="dxa"/>
            <w:tcBorders>
              <w:top w:val="double" w:sz="6" w:space="0" w:color="808080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Sous-traitance générale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Redevances de crédit-bail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- ARS IDF :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Locations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auto" w:fill="auto"/>
            <w:noWrap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Charges locatives et de copropriété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Entretien et réparations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Primes d'assurances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Région(s) :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Etudes et recherches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Divers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62 - Autres services extérieurs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Département(s) :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Personnel extérieur à l'entreprise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Rémunération intermédiaires et honoraires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Publicité, publications, relations publiques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Transports de biens et transports collectifs du personnel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auto" w:fill="auto"/>
            <w:noWrap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Intercommunalité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Déplacements, missions et réceptions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Frais postaux et de télécommunications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bookmarkStart w:id="3" w:name="RANGE!C26"/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-</w:t>
            </w:r>
            <w:bookmarkEnd w:id="3"/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Services bancaires et assimilés 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Commune(s) :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Divers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63 - Impôts et taxes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Organismes sociaux (détailler) :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Impôts et taxes sur rémunérations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64- Charges de personnel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Fonds européens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Rémunération des personnels,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L’agence de services et de paiement (ex CNASEA, emploi aidés)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Charges sociales,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Autres établissements publics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Autres charges de personnel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uble" w:sz="6" w:space="0" w:color="808080"/>
              <w:right w:val="dotDash" w:sz="4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Autres privées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65- Autres charges de gestion courante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75 - Autres produits de gestion courante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66- Charges financières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Dont cotisations, dons manuels ou legs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tted" w:sz="4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67- Charges exceptionnelles</w:t>
            </w:r>
          </w:p>
        </w:tc>
        <w:tc>
          <w:tcPr>
            <w:tcW w:w="1207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double" w:sz="6" w:space="0" w:color="808080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76 - Produits financiers</w:t>
            </w:r>
          </w:p>
        </w:tc>
        <w:tc>
          <w:tcPr>
            <w:tcW w:w="1404" w:type="dxa"/>
            <w:tcBorders>
              <w:top w:val="double" w:sz="6" w:space="0" w:color="808080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68- Dotation aux amortissements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tted" w:sz="4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78 - Reprises sur amortissements et provisions</w:t>
            </w:r>
          </w:p>
        </w:tc>
        <w:tc>
          <w:tcPr>
            <w:tcW w:w="1404" w:type="dxa"/>
            <w:tcBorders>
              <w:top w:val="nil"/>
              <w:left w:val="nil"/>
              <w:bottom w:val="dotted" w:sz="4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nil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double" w:sz="6" w:space="0" w:color="808080"/>
              <w:right w:val="dotDash" w:sz="4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789 – Report ressources non utilisées des exercices antérieurs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808080"/>
              <w:bottom w:val="double" w:sz="6" w:space="0" w:color="808080"/>
              <w:right w:val="dotDash" w:sz="4" w:space="0" w:color="80808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Charges fixes de fonctionnement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double" w:sz="6" w:space="0" w:color="808080"/>
              <w:left w:val="double" w:sz="6" w:space="0" w:color="808080"/>
              <w:bottom w:val="nil"/>
              <w:right w:val="nil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10161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FR"/>
              </w:rPr>
            </w:pPr>
            <w:bookmarkStart w:id="4" w:name="RANGE!A46"/>
            <w:r w:rsidRPr="00907D2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FR"/>
              </w:rPr>
              <w:t>Contributions volontaires</w:t>
            </w:r>
            <w:bookmarkEnd w:id="4"/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86- Emplois des contributions volontaires en nature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>87 - Contributions volontaires en nature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808080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Secours en nature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Prestations en nature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Personnel bénévole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Dons en nature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717E5" w:rsidRPr="00907D26" w:rsidTr="000D6E74">
        <w:trPr>
          <w:trHeight w:val="172"/>
          <w:jc w:val="center"/>
        </w:trPr>
        <w:tc>
          <w:tcPr>
            <w:tcW w:w="3944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99"/>
            <w:hideMark/>
          </w:tcPr>
          <w:p w:rsidR="006717E5" w:rsidRPr="00907D26" w:rsidRDefault="006717E5" w:rsidP="001C1A1A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</w:pPr>
            <w:r w:rsidRPr="00907D2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</w:tbl>
    <w:p w:rsidR="006717E5" w:rsidRPr="00907D26" w:rsidRDefault="006717E5">
      <w:pPr>
        <w:rPr>
          <w:rFonts w:ascii="Garamond" w:hAnsi="Garamond"/>
          <w:b/>
        </w:rPr>
      </w:pPr>
    </w:p>
    <w:sectPr w:rsidR="006717E5" w:rsidRPr="00907D26" w:rsidSect="00907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0F" w:rsidRDefault="00F86B0F" w:rsidP="00F86B0F">
      <w:r>
        <w:separator/>
      </w:r>
    </w:p>
  </w:endnote>
  <w:endnote w:type="continuationSeparator" w:id="0">
    <w:p w:rsidR="00F86B0F" w:rsidRDefault="00F86B0F" w:rsidP="00F8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04595166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7112" w:rsidRPr="004F7112" w:rsidRDefault="004F7112">
            <w:pPr>
              <w:pStyle w:val="Pieddepage"/>
              <w:jc w:val="right"/>
              <w:rPr>
                <w:sz w:val="18"/>
              </w:rPr>
            </w:pPr>
            <w:r w:rsidRPr="004F7112">
              <w:rPr>
                <w:sz w:val="18"/>
              </w:rPr>
              <w:t xml:space="preserve"> </w:t>
            </w:r>
            <w:r w:rsidRPr="004F7112">
              <w:rPr>
                <w:b/>
                <w:bCs/>
                <w:sz w:val="20"/>
                <w:szCs w:val="24"/>
              </w:rPr>
              <w:fldChar w:fldCharType="begin"/>
            </w:r>
            <w:r w:rsidRPr="004F7112">
              <w:rPr>
                <w:b/>
                <w:bCs/>
                <w:sz w:val="18"/>
              </w:rPr>
              <w:instrText>PAGE</w:instrText>
            </w:r>
            <w:r w:rsidRPr="004F7112">
              <w:rPr>
                <w:b/>
                <w:bCs/>
                <w:sz w:val="20"/>
                <w:szCs w:val="24"/>
              </w:rPr>
              <w:fldChar w:fldCharType="separate"/>
            </w:r>
            <w:r w:rsidR="003918B4">
              <w:rPr>
                <w:b/>
                <w:bCs/>
                <w:noProof/>
                <w:sz w:val="18"/>
              </w:rPr>
              <w:t>4</w:t>
            </w:r>
            <w:r w:rsidRPr="004F7112">
              <w:rPr>
                <w:b/>
                <w:bCs/>
                <w:sz w:val="20"/>
                <w:szCs w:val="24"/>
              </w:rPr>
              <w:fldChar w:fldCharType="end"/>
            </w:r>
            <w:r w:rsidRPr="004F7112">
              <w:rPr>
                <w:sz w:val="18"/>
              </w:rPr>
              <w:t xml:space="preserve"> / </w:t>
            </w:r>
            <w:r w:rsidRPr="004F7112">
              <w:rPr>
                <w:b/>
                <w:bCs/>
                <w:sz w:val="20"/>
                <w:szCs w:val="24"/>
              </w:rPr>
              <w:fldChar w:fldCharType="begin"/>
            </w:r>
            <w:r w:rsidRPr="004F7112">
              <w:rPr>
                <w:b/>
                <w:bCs/>
                <w:sz w:val="18"/>
              </w:rPr>
              <w:instrText>NUMPAGES</w:instrText>
            </w:r>
            <w:r w:rsidRPr="004F7112">
              <w:rPr>
                <w:b/>
                <w:bCs/>
                <w:sz w:val="20"/>
                <w:szCs w:val="24"/>
              </w:rPr>
              <w:fldChar w:fldCharType="separate"/>
            </w:r>
            <w:r w:rsidR="003918B4">
              <w:rPr>
                <w:b/>
                <w:bCs/>
                <w:noProof/>
                <w:sz w:val="18"/>
              </w:rPr>
              <w:t>4</w:t>
            </w:r>
            <w:r w:rsidRPr="004F7112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4F7112" w:rsidRDefault="004F71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0F" w:rsidRDefault="00F86B0F" w:rsidP="00F86B0F">
      <w:r>
        <w:separator/>
      </w:r>
    </w:p>
  </w:footnote>
  <w:footnote w:type="continuationSeparator" w:id="0">
    <w:p w:rsidR="00F86B0F" w:rsidRDefault="00F86B0F" w:rsidP="00F8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0F" w:rsidRDefault="003918B4">
    <w:pPr>
      <w:pStyle w:val="En-tte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E67C8" w:themeColor="accent1"/>
          <w:sz w:val="18"/>
          <w:szCs w:val="24"/>
        </w:rPr>
        <w:alias w:val="Titre"/>
        <w:id w:val="78404852"/>
        <w:placeholder>
          <w:docPart w:val="EFA9596C60024CC58280303490CE743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86B0F" w:rsidRPr="008F217C">
          <w:rPr>
            <w:rFonts w:asciiTheme="majorHAnsi" w:eastAsiaTheme="majorEastAsia" w:hAnsiTheme="majorHAnsi" w:cstheme="majorBidi"/>
            <w:color w:val="4E67C8" w:themeColor="accent1"/>
            <w:sz w:val="18"/>
            <w:szCs w:val="24"/>
          </w:rPr>
          <w:t xml:space="preserve">Conférence des financeurs des Yvelines </w:t>
        </w:r>
      </w:sdtContent>
    </w:sdt>
    <w:r w:rsidR="00F86B0F">
      <w:rPr>
        <w:rFonts w:asciiTheme="majorHAnsi" w:eastAsiaTheme="majorEastAsia" w:hAnsiTheme="majorHAnsi" w:cstheme="majorBidi"/>
        <w:color w:val="4E67C8" w:themeColor="accent1"/>
        <w:sz w:val="24"/>
        <w:szCs w:val="24"/>
      </w:rPr>
      <w:ptab w:relativeTo="margin" w:alignment="right" w:leader="none"/>
    </w:r>
  </w:p>
  <w:p w:rsidR="00F86B0F" w:rsidRDefault="00F86B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5972"/>
    <w:multiLevelType w:val="hybridMultilevel"/>
    <w:tmpl w:val="72DE2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1AFB"/>
    <w:multiLevelType w:val="hybridMultilevel"/>
    <w:tmpl w:val="A706FC16"/>
    <w:lvl w:ilvl="0" w:tplc="EB941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E6239"/>
    <w:multiLevelType w:val="hybridMultilevel"/>
    <w:tmpl w:val="8E96A4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50279"/>
    <w:multiLevelType w:val="hybridMultilevel"/>
    <w:tmpl w:val="B28E8EAA"/>
    <w:lvl w:ilvl="0" w:tplc="FF24D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E09F8"/>
    <w:multiLevelType w:val="hybridMultilevel"/>
    <w:tmpl w:val="5D54C27C"/>
    <w:lvl w:ilvl="0" w:tplc="DA70AF58">
      <w:start w:val="1"/>
      <w:numFmt w:val="decimal"/>
      <w:pStyle w:val="Titre2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7E"/>
    <w:rsid w:val="00002A6E"/>
    <w:rsid w:val="00003A9F"/>
    <w:rsid w:val="00003D69"/>
    <w:rsid w:val="00005AA2"/>
    <w:rsid w:val="00006104"/>
    <w:rsid w:val="00006ABC"/>
    <w:rsid w:val="00013886"/>
    <w:rsid w:val="00016E15"/>
    <w:rsid w:val="00020B3E"/>
    <w:rsid w:val="00021D6F"/>
    <w:rsid w:val="0002398F"/>
    <w:rsid w:val="0002493E"/>
    <w:rsid w:val="00025F1B"/>
    <w:rsid w:val="00026015"/>
    <w:rsid w:val="0002654A"/>
    <w:rsid w:val="000303DF"/>
    <w:rsid w:val="0003083A"/>
    <w:rsid w:val="0003186B"/>
    <w:rsid w:val="00034BC6"/>
    <w:rsid w:val="0004017A"/>
    <w:rsid w:val="000424EF"/>
    <w:rsid w:val="00043932"/>
    <w:rsid w:val="00043B3A"/>
    <w:rsid w:val="0004595D"/>
    <w:rsid w:val="00046118"/>
    <w:rsid w:val="00046915"/>
    <w:rsid w:val="00047185"/>
    <w:rsid w:val="000500CD"/>
    <w:rsid w:val="000569FB"/>
    <w:rsid w:val="000573BF"/>
    <w:rsid w:val="00066720"/>
    <w:rsid w:val="00070757"/>
    <w:rsid w:val="0007186C"/>
    <w:rsid w:val="000720E6"/>
    <w:rsid w:val="00073C87"/>
    <w:rsid w:val="000755C4"/>
    <w:rsid w:val="00076A53"/>
    <w:rsid w:val="00090056"/>
    <w:rsid w:val="00090220"/>
    <w:rsid w:val="00093259"/>
    <w:rsid w:val="000961B4"/>
    <w:rsid w:val="000A31C2"/>
    <w:rsid w:val="000A3284"/>
    <w:rsid w:val="000A4F48"/>
    <w:rsid w:val="000A5AC3"/>
    <w:rsid w:val="000B1796"/>
    <w:rsid w:val="000B19E2"/>
    <w:rsid w:val="000B298D"/>
    <w:rsid w:val="000B3098"/>
    <w:rsid w:val="000B4EFF"/>
    <w:rsid w:val="000B5967"/>
    <w:rsid w:val="000B62DB"/>
    <w:rsid w:val="000B7AB5"/>
    <w:rsid w:val="000C153C"/>
    <w:rsid w:val="000C2321"/>
    <w:rsid w:val="000C3309"/>
    <w:rsid w:val="000C4050"/>
    <w:rsid w:val="000C688C"/>
    <w:rsid w:val="000D2402"/>
    <w:rsid w:val="000D5029"/>
    <w:rsid w:val="000D521B"/>
    <w:rsid w:val="000D5CDD"/>
    <w:rsid w:val="000D5D7E"/>
    <w:rsid w:val="000D6E74"/>
    <w:rsid w:val="000D7670"/>
    <w:rsid w:val="000E1ED9"/>
    <w:rsid w:val="000E1F2F"/>
    <w:rsid w:val="000E463C"/>
    <w:rsid w:val="000E526D"/>
    <w:rsid w:val="000E5B7B"/>
    <w:rsid w:val="000E5E47"/>
    <w:rsid w:val="000E5E56"/>
    <w:rsid w:val="000E78AF"/>
    <w:rsid w:val="000E7BFF"/>
    <w:rsid w:val="000E7F48"/>
    <w:rsid w:val="000F0928"/>
    <w:rsid w:val="000F18A3"/>
    <w:rsid w:val="000F325F"/>
    <w:rsid w:val="000F35BC"/>
    <w:rsid w:val="000F3AC4"/>
    <w:rsid w:val="000F4936"/>
    <w:rsid w:val="000F4C2F"/>
    <w:rsid w:val="000F612C"/>
    <w:rsid w:val="000F6E00"/>
    <w:rsid w:val="001001F1"/>
    <w:rsid w:val="001013E1"/>
    <w:rsid w:val="00103EC2"/>
    <w:rsid w:val="00107906"/>
    <w:rsid w:val="001162C9"/>
    <w:rsid w:val="001171D2"/>
    <w:rsid w:val="00117ABF"/>
    <w:rsid w:val="00127A44"/>
    <w:rsid w:val="00131C83"/>
    <w:rsid w:val="0013524C"/>
    <w:rsid w:val="00137F09"/>
    <w:rsid w:val="00140D87"/>
    <w:rsid w:val="00145CE9"/>
    <w:rsid w:val="0014676C"/>
    <w:rsid w:val="001475BC"/>
    <w:rsid w:val="00151029"/>
    <w:rsid w:val="001520A6"/>
    <w:rsid w:val="00154220"/>
    <w:rsid w:val="00160707"/>
    <w:rsid w:val="00161A0C"/>
    <w:rsid w:val="00164017"/>
    <w:rsid w:val="00164A8B"/>
    <w:rsid w:val="0016590D"/>
    <w:rsid w:val="00172CCE"/>
    <w:rsid w:val="00175C88"/>
    <w:rsid w:val="00183B3E"/>
    <w:rsid w:val="00184B76"/>
    <w:rsid w:val="00185F3D"/>
    <w:rsid w:val="00187F09"/>
    <w:rsid w:val="001934DD"/>
    <w:rsid w:val="001965EC"/>
    <w:rsid w:val="00197466"/>
    <w:rsid w:val="00197B71"/>
    <w:rsid w:val="001A0F6F"/>
    <w:rsid w:val="001A1419"/>
    <w:rsid w:val="001A1527"/>
    <w:rsid w:val="001A3394"/>
    <w:rsid w:val="001A49D2"/>
    <w:rsid w:val="001A604F"/>
    <w:rsid w:val="001B01CE"/>
    <w:rsid w:val="001B4320"/>
    <w:rsid w:val="001C0E12"/>
    <w:rsid w:val="001C1812"/>
    <w:rsid w:val="001C1AE3"/>
    <w:rsid w:val="001C356C"/>
    <w:rsid w:val="001C65AD"/>
    <w:rsid w:val="001C769F"/>
    <w:rsid w:val="001D1250"/>
    <w:rsid w:val="001D14F6"/>
    <w:rsid w:val="001D2247"/>
    <w:rsid w:val="001D2D65"/>
    <w:rsid w:val="001D373D"/>
    <w:rsid w:val="001D5FDD"/>
    <w:rsid w:val="001E06A0"/>
    <w:rsid w:val="001E0822"/>
    <w:rsid w:val="001E0851"/>
    <w:rsid w:val="001E6563"/>
    <w:rsid w:val="001E7E5B"/>
    <w:rsid w:val="001F0B29"/>
    <w:rsid w:val="001F0C5E"/>
    <w:rsid w:val="001F4CED"/>
    <w:rsid w:val="00201075"/>
    <w:rsid w:val="00202C62"/>
    <w:rsid w:val="00204EAA"/>
    <w:rsid w:val="002052E5"/>
    <w:rsid w:val="00213ECE"/>
    <w:rsid w:val="00216776"/>
    <w:rsid w:val="002232ED"/>
    <w:rsid w:val="00223D17"/>
    <w:rsid w:val="002336BF"/>
    <w:rsid w:val="002340CE"/>
    <w:rsid w:val="00241919"/>
    <w:rsid w:val="0024292C"/>
    <w:rsid w:val="002460D5"/>
    <w:rsid w:val="00246909"/>
    <w:rsid w:val="002505D2"/>
    <w:rsid w:val="002529A6"/>
    <w:rsid w:val="00253199"/>
    <w:rsid w:val="00253E73"/>
    <w:rsid w:val="00253F16"/>
    <w:rsid w:val="002541F8"/>
    <w:rsid w:val="00255B8E"/>
    <w:rsid w:val="0025755C"/>
    <w:rsid w:val="00260971"/>
    <w:rsid w:val="00260AE2"/>
    <w:rsid w:val="00265A5A"/>
    <w:rsid w:val="00265EFD"/>
    <w:rsid w:val="00272C92"/>
    <w:rsid w:val="00272CCB"/>
    <w:rsid w:val="00273827"/>
    <w:rsid w:val="0027607F"/>
    <w:rsid w:val="002761E8"/>
    <w:rsid w:val="00276541"/>
    <w:rsid w:val="00277ECB"/>
    <w:rsid w:val="002809B2"/>
    <w:rsid w:val="00281867"/>
    <w:rsid w:val="00281E73"/>
    <w:rsid w:val="00284A3D"/>
    <w:rsid w:val="002877D1"/>
    <w:rsid w:val="00290F6C"/>
    <w:rsid w:val="00292930"/>
    <w:rsid w:val="00292B22"/>
    <w:rsid w:val="00293DC6"/>
    <w:rsid w:val="00295A5A"/>
    <w:rsid w:val="002A17D1"/>
    <w:rsid w:val="002A20B2"/>
    <w:rsid w:val="002A3A6D"/>
    <w:rsid w:val="002A4144"/>
    <w:rsid w:val="002A79B3"/>
    <w:rsid w:val="002A79C4"/>
    <w:rsid w:val="002A7FC7"/>
    <w:rsid w:val="002B0761"/>
    <w:rsid w:val="002B1C1C"/>
    <w:rsid w:val="002B2B83"/>
    <w:rsid w:val="002C21AF"/>
    <w:rsid w:val="002C4FB2"/>
    <w:rsid w:val="002C7D06"/>
    <w:rsid w:val="002D341B"/>
    <w:rsid w:val="002D4823"/>
    <w:rsid w:val="002D5B4A"/>
    <w:rsid w:val="002D7923"/>
    <w:rsid w:val="002E13E9"/>
    <w:rsid w:val="002E188D"/>
    <w:rsid w:val="002E395C"/>
    <w:rsid w:val="002E5F96"/>
    <w:rsid w:val="002E71BA"/>
    <w:rsid w:val="002F0307"/>
    <w:rsid w:val="002F3EAE"/>
    <w:rsid w:val="002F4E21"/>
    <w:rsid w:val="002F60F4"/>
    <w:rsid w:val="002F6426"/>
    <w:rsid w:val="00307FA7"/>
    <w:rsid w:val="003118CB"/>
    <w:rsid w:val="00312102"/>
    <w:rsid w:val="00323055"/>
    <w:rsid w:val="003244FD"/>
    <w:rsid w:val="00324AB8"/>
    <w:rsid w:val="00327D61"/>
    <w:rsid w:val="0033069C"/>
    <w:rsid w:val="003317BE"/>
    <w:rsid w:val="00332784"/>
    <w:rsid w:val="00335D97"/>
    <w:rsid w:val="00345C6B"/>
    <w:rsid w:val="00347759"/>
    <w:rsid w:val="00347B01"/>
    <w:rsid w:val="003506D1"/>
    <w:rsid w:val="00351D9F"/>
    <w:rsid w:val="00356037"/>
    <w:rsid w:val="00356DFB"/>
    <w:rsid w:val="00360B06"/>
    <w:rsid w:val="0036121E"/>
    <w:rsid w:val="00361E0C"/>
    <w:rsid w:val="00363826"/>
    <w:rsid w:val="00363BC7"/>
    <w:rsid w:val="00365B3F"/>
    <w:rsid w:val="00365EBB"/>
    <w:rsid w:val="003669D9"/>
    <w:rsid w:val="003676BC"/>
    <w:rsid w:val="00373513"/>
    <w:rsid w:val="00373F52"/>
    <w:rsid w:val="00375CA8"/>
    <w:rsid w:val="00377325"/>
    <w:rsid w:val="00377EF9"/>
    <w:rsid w:val="00381AE0"/>
    <w:rsid w:val="00382611"/>
    <w:rsid w:val="00385C42"/>
    <w:rsid w:val="00387423"/>
    <w:rsid w:val="00390704"/>
    <w:rsid w:val="003918B4"/>
    <w:rsid w:val="0039348C"/>
    <w:rsid w:val="003A10BA"/>
    <w:rsid w:val="003A4F07"/>
    <w:rsid w:val="003A5BF8"/>
    <w:rsid w:val="003A6DBF"/>
    <w:rsid w:val="003B0425"/>
    <w:rsid w:val="003B1C15"/>
    <w:rsid w:val="003B479F"/>
    <w:rsid w:val="003B6338"/>
    <w:rsid w:val="003B6384"/>
    <w:rsid w:val="003C0918"/>
    <w:rsid w:val="003C1EFE"/>
    <w:rsid w:val="003C7259"/>
    <w:rsid w:val="003D5DEE"/>
    <w:rsid w:val="003E34CE"/>
    <w:rsid w:val="003E3C6D"/>
    <w:rsid w:val="003E65F7"/>
    <w:rsid w:val="003F108D"/>
    <w:rsid w:val="003F15F2"/>
    <w:rsid w:val="003F4001"/>
    <w:rsid w:val="003F407E"/>
    <w:rsid w:val="003F44E3"/>
    <w:rsid w:val="003F4763"/>
    <w:rsid w:val="00400C99"/>
    <w:rsid w:val="00401B5F"/>
    <w:rsid w:val="00404E81"/>
    <w:rsid w:val="004055B4"/>
    <w:rsid w:val="004161AA"/>
    <w:rsid w:val="00417288"/>
    <w:rsid w:val="00417D8F"/>
    <w:rsid w:val="0042019B"/>
    <w:rsid w:val="00420EA8"/>
    <w:rsid w:val="0042134C"/>
    <w:rsid w:val="004222E5"/>
    <w:rsid w:val="00423A87"/>
    <w:rsid w:val="004242FC"/>
    <w:rsid w:val="00425C67"/>
    <w:rsid w:val="004262B0"/>
    <w:rsid w:val="0042787F"/>
    <w:rsid w:val="004353F0"/>
    <w:rsid w:val="004400C9"/>
    <w:rsid w:val="00441A73"/>
    <w:rsid w:val="004443C4"/>
    <w:rsid w:val="0044563A"/>
    <w:rsid w:val="00445CBF"/>
    <w:rsid w:val="00446141"/>
    <w:rsid w:val="00446BB9"/>
    <w:rsid w:val="00450040"/>
    <w:rsid w:val="0045163B"/>
    <w:rsid w:val="00451685"/>
    <w:rsid w:val="00452541"/>
    <w:rsid w:val="00452D97"/>
    <w:rsid w:val="004537C3"/>
    <w:rsid w:val="00453826"/>
    <w:rsid w:val="00454314"/>
    <w:rsid w:val="0045615F"/>
    <w:rsid w:val="00460D1F"/>
    <w:rsid w:val="004634E9"/>
    <w:rsid w:val="00463C04"/>
    <w:rsid w:val="00466EFF"/>
    <w:rsid w:val="00467D1F"/>
    <w:rsid w:val="00477426"/>
    <w:rsid w:val="00480E4E"/>
    <w:rsid w:val="00481332"/>
    <w:rsid w:val="00484604"/>
    <w:rsid w:val="00484B7C"/>
    <w:rsid w:val="00485637"/>
    <w:rsid w:val="004877CA"/>
    <w:rsid w:val="00487A7D"/>
    <w:rsid w:val="00490F36"/>
    <w:rsid w:val="00491284"/>
    <w:rsid w:val="00491471"/>
    <w:rsid w:val="00494EF8"/>
    <w:rsid w:val="0049613E"/>
    <w:rsid w:val="00496986"/>
    <w:rsid w:val="00496B1F"/>
    <w:rsid w:val="0049748F"/>
    <w:rsid w:val="004A337A"/>
    <w:rsid w:val="004A55D1"/>
    <w:rsid w:val="004B66BB"/>
    <w:rsid w:val="004C1003"/>
    <w:rsid w:val="004C1195"/>
    <w:rsid w:val="004C2B73"/>
    <w:rsid w:val="004C344F"/>
    <w:rsid w:val="004C3C53"/>
    <w:rsid w:val="004C5122"/>
    <w:rsid w:val="004C5DCD"/>
    <w:rsid w:val="004C7F09"/>
    <w:rsid w:val="004D1E6E"/>
    <w:rsid w:val="004D1F04"/>
    <w:rsid w:val="004E0F3D"/>
    <w:rsid w:val="004E5395"/>
    <w:rsid w:val="004E68E5"/>
    <w:rsid w:val="004F0425"/>
    <w:rsid w:val="004F6443"/>
    <w:rsid w:val="004F7112"/>
    <w:rsid w:val="005007EF"/>
    <w:rsid w:val="00503DF3"/>
    <w:rsid w:val="00505428"/>
    <w:rsid w:val="00505EFC"/>
    <w:rsid w:val="0050796C"/>
    <w:rsid w:val="00510DB3"/>
    <w:rsid w:val="00513EA3"/>
    <w:rsid w:val="0051628F"/>
    <w:rsid w:val="00517281"/>
    <w:rsid w:val="00522770"/>
    <w:rsid w:val="0052543A"/>
    <w:rsid w:val="00527382"/>
    <w:rsid w:val="00533E11"/>
    <w:rsid w:val="00535F83"/>
    <w:rsid w:val="00541C35"/>
    <w:rsid w:val="0054241B"/>
    <w:rsid w:val="00543630"/>
    <w:rsid w:val="005524A6"/>
    <w:rsid w:val="00553A1F"/>
    <w:rsid w:val="00554FAB"/>
    <w:rsid w:val="0055678F"/>
    <w:rsid w:val="005629AC"/>
    <w:rsid w:val="00563EEA"/>
    <w:rsid w:val="00566F68"/>
    <w:rsid w:val="00570564"/>
    <w:rsid w:val="005728C4"/>
    <w:rsid w:val="005740F9"/>
    <w:rsid w:val="005743EF"/>
    <w:rsid w:val="005745A6"/>
    <w:rsid w:val="00575DF2"/>
    <w:rsid w:val="00580307"/>
    <w:rsid w:val="00580B5D"/>
    <w:rsid w:val="00580CDC"/>
    <w:rsid w:val="005820A7"/>
    <w:rsid w:val="00591C0D"/>
    <w:rsid w:val="00594845"/>
    <w:rsid w:val="005A0A5F"/>
    <w:rsid w:val="005A4145"/>
    <w:rsid w:val="005A5E7C"/>
    <w:rsid w:val="005B26FE"/>
    <w:rsid w:val="005B2AB3"/>
    <w:rsid w:val="005B44EB"/>
    <w:rsid w:val="005B595E"/>
    <w:rsid w:val="005B609D"/>
    <w:rsid w:val="005B7069"/>
    <w:rsid w:val="005B73B4"/>
    <w:rsid w:val="005C0A29"/>
    <w:rsid w:val="005C17ED"/>
    <w:rsid w:val="005D0120"/>
    <w:rsid w:val="005D1EEC"/>
    <w:rsid w:val="005D54A1"/>
    <w:rsid w:val="005D5A11"/>
    <w:rsid w:val="005D74CF"/>
    <w:rsid w:val="005E01C7"/>
    <w:rsid w:val="005E0B53"/>
    <w:rsid w:val="005E5EA7"/>
    <w:rsid w:val="005E70FA"/>
    <w:rsid w:val="005E7E75"/>
    <w:rsid w:val="005F2611"/>
    <w:rsid w:val="005F39FD"/>
    <w:rsid w:val="005F413B"/>
    <w:rsid w:val="005F66C1"/>
    <w:rsid w:val="005F6B45"/>
    <w:rsid w:val="005F739F"/>
    <w:rsid w:val="006026CF"/>
    <w:rsid w:val="00604558"/>
    <w:rsid w:val="00605290"/>
    <w:rsid w:val="0060659F"/>
    <w:rsid w:val="00612F3A"/>
    <w:rsid w:val="00614192"/>
    <w:rsid w:val="00617BF1"/>
    <w:rsid w:val="00620094"/>
    <w:rsid w:val="0062017D"/>
    <w:rsid w:val="00623DB5"/>
    <w:rsid w:val="00623EBA"/>
    <w:rsid w:val="0062484C"/>
    <w:rsid w:val="006250DE"/>
    <w:rsid w:val="0062598D"/>
    <w:rsid w:val="00630157"/>
    <w:rsid w:val="00630668"/>
    <w:rsid w:val="00632AE9"/>
    <w:rsid w:val="00635FFF"/>
    <w:rsid w:val="00636BA3"/>
    <w:rsid w:val="00636F98"/>
    <w:rsid w:val="00637003"/>
    <w:rsid w:val="00637A86"/>
    <w:rsid w:val="00640E08"/>
    <w:rsid w:val="00643247"/>
    <w:rsid w:val="006436E8"/>
    <w:rsid w:val="0064543A"/>
    <w:rsid w:val="006503F4"/>
    <w:rsid w:val="00653286"/>
    <w:rsid w:val="00654BFA"/>
    <w:rsid w:val="006556E2"/>
    <w:rsid w:val="006607B6"/>
    <w:rsid w:val="0066129F"/>
    <w:rsid w:val="00662A98"/>
    <w:rsid w:val="00664727"/>
    <w:rsid w:val="00664FD9"/>
    <w:rsid w:val="00665892"/>
    <w:rsid w:val="006717E5"/>
    <w:rsid w:val="00672238"/>
    <w:rsid w:val="006735F4"/>
    <w:rsid w:val="00673F3E"/>
    <w:rsid w:val="006756A9"/>
    <w:rsid w:val="006758DE"/>
    <w:rsid w:val="00675C11"/>
    <w:rsid w:val="006761F5"/>
    <w:rsid w:val="0067769F"/>
    <w:rsid w:val="00681DD2"/>
    <w:rsid w:val="0068689F"/>
    <w:rsid w:val="006913D8"/>
    <w:rsid w:val="006937C4"/>
    <w:rsid w:val="00693A67"/>
    <w:rsid w:val="00693EE2"/>
    <w:rsid w:val="00694DB4"/>
    <w:rsid w:val="00695D05"/>
    <w:rsid w:val="006971FE"/>
    <w:rsid w:val="006977AE"/>
    <w:rsid w:val="006A66C9"/>
    <w:rsid w:val="006A6A4F"/>
    <w:rsid w:val="006B2039"/>
    <w:rsid w:val="006B3D45"/>
    <w:rsid w:val="006B7CBD"/>
    <w:rsid w:val="006C1CC0"/>
    <w:rsid w:val="006C1ECB"/>
    <w:rsid w:val="006C54E2"/>
    <w:rsid w:val="006D0385"/>
    <w:rsid w:val="006D0CCF"/>
    <w:rsid w:val="006E14C8"/>
    <w:rsid w:val="006E2ABC"/>
    <w:rsid w:val="006E481E"/>
    <w:rsid w:val="006E7CE1"/>
    <w:rsid w:val="006F3439"/>
    <w:rsid w:val="006F4067"/>
    <w:rsid w:val="00700ACC"/>
    <w:rsid w:val="007017AA"/>
    <w:rsid w:val="0070193E"/>
    <w:rsid w:val="00701AA3"/>
    <w:rsid w:val="00712B1C"/>
    <w:rsid w:val="00713399"/>
    <w:rsid w:val="00716397"/>
    <w:rsid w:val="0072002D"/>
    <w:rsid w:val="00724E55"/>
    <w:rsid w:val="00726C69"/>
    <w:rsid w:val="0073031A"/>
    <w:rsid w:val="00733031"/>
    <w:rsid w:val="00733DFF"/>
    <w:rsid w:val="00736402"/>
    <w:rsid w:val="007365D0"/>
    <w:rsid w:val="00736E91"/>
    <w:rsid w:val="00737DF1"/>
    <w:rsid w:val="00745405"/>
    <w:rsid w:val="007500D4"/>
    <w:rsid w:val="00751D72"/>
    <w:rsid w:val="007536B1"/>
    <w:rsid w:val="007538FF"/>
    <w:rsid w:val="00754AF7"/>
    <w:rsid w:val="00755659"/>
    <w:rsid w:val="007576BA"/>
    <w:rsid w:val="007631E6"/>
    <w:rsid w:val="00764F16"/>
    <w:rsid w:val="00765B4E"/>
    <w:rsid w:val="00771095"/>
    <w:rsid w:val="00772770"/>
    <w:rsid w:val="00781548"/>
    <w:rsid w:val="0078445E"/>
    <w:rsid w:val="00784A7E"/>
    <w:rsid w:val="00784F29"/>
    <w:rsid w:val="00787117"/>
    <w:rsid w:val="0078722B"/>
    <w:rsid w:val="00792979"/>
    <w:rsid w:val="007932CA"/>
    <w:rsid w:val="0079346C"/>
    <w:rsid w:val="00793C12"/>
    <w:rsid w:val="00794515"/>
    <w:rsid w:val="00796D64"/>
    <w:rsid w:val="007A094A"/>
    <w:rsid w:val="007A1441"/>
    <w:rsid w:val="007A354F"/>
    <w:rsid w:val="007A7288"/>
    <w:rsid w:val="007B0603"/>
    <w:rsid w:val="007B07CB"/>
    <w:rsid w:val="007B277A"/>
    <w:rsid w:val="007C2E00"/>
    <w:rsid w:val="007C4E00"/>
    <w:rsid w:val="007C5AC5"/>
    <w:rsid w:val="007D00F0"/>
    <w:rsid w:val="007D379F"/>
    <w:rsid w:val="007D4D57"/>
    <w:rsid w:val="007D536E"/>
    <w:rsid w:val="007D6B75"/>
    <w:rsid w:val="007D77E1"/>
    <w:rsid w:val="007E163A"/>
    <w:rsid w:val="007E2931"/>
    <w:rsid w:val="007E37F5"/>
    <w:rsid w:val="007E41D4"/>
    <w:rsid w:val="007E61C3"/>
    <w:rsid w:val="007F0B61"/>
    <w:rsid w:val="007F34F0"/>
    <w:rsid w:val="007F4C60"/>
    <w:rsid w:val="007F560C"/>
    <w:rsid w:val="007F70BF"/>
    <w:rsid w:val="00801128"/>
    <w:rsid w:val="00807844"/>
    <w:rsid w:val="0081219F"/>
    <w:rsid w:val="00813C4B"/>
    <w:rsid w:val="0081678A"/>
    <w:rsid w:val="00816F15"/>
    <w:rsid w:val="00821783"/>
    <w:rsid w:val="00821B24"/>
    <w:rsid w:val="00821EC1"/>
    <w:rsid w:val="00825E32"/>
    <w:rsid w:val="00831CAD"/>
    <w:rsid w:val="008354BC"/>
    <w:rsid w:val="00835D2A"/>
    <w:rsid w:val="00840518"/>
    <w:rsid w:val="00842C4F"/>
    <w:rsid w:val="00843D0A"/>
    <w:rsid w:val="00843D85"/>
    <w:rsid w:val="008452AC"/>
    <w:rsid w:val="008540EA"/>
    <w:rsid w:val="00860968"/>
    <w:rsid w:val="00860A48"/>
    <w:rsid w:val="008612E9"/>
    <w:rsid w:val="008629EF"/>
    <w:rsid w:val="008729C5"/>
    <w:rsid w:val="008737CB"/>
    <w:rsid w:val="00877555"/>
    <w:rsid w:val="00881F51"/>
    <w:rsid w:val="008916B7"/>
    <w:rsid w:val="00892EC6"/>
    <w:rsid w:val="008951B1"/>
    <w:rsid w:val="008972AA"/>
    <w:rsid w:val="00897537"/>
    <w:rsid w:val="008A09B5"/>
    <w:rsid w:val="008A1923"/>
    <w:rsid w:val="008A3F29"/>
    <w:rsid w:val="008A7FBE"/>
    <w:rsid w:val="008B053F"/>
    <w:rsid w:val="008B10F3"/>
    <w:rsid w:val="008B3C6D"/>
    <w:rsid w:val="008B4389"/>
    <w:rsid w:val="008B52FB"/>
    <w:rsid w:val="008B628F"/>
    <w:rsid w:val="008B6362"/>
    <w:rsid w:val="008B6C5C"/>
    <w:rsid w:val="008B6DF4"/>
    <w:rsid w:val="008B737E"/>
    <w:rsid w:val="008B76CF"/>
    <w:rsid w:val="008C1A74"/>
    <w:rsid w:val="008C4117"/>
    <w:rsid w:val="008C4E22"/>
    <w:rsid w:val="008C79EF"/>
    <w:rsid w:val="008D0014"/>
    <w:rsid w:val="008E12E7"/>
    <w:rsid w:val="008E24E3"/>
    <w:rsid w:val="008E2C59"/>
    <w:rsid w:val="008E5DFC"/>
    <w:rsid w:val="008E654C"/>
    <w:rsid w:val="008E7FF2"/>
    <w:rsid w:val="008F0041"/>
    <w:rsid w:val="008F00BB"/>
    <w:rsid w:val="008F1988"/>
    <w:rsid w:val="008F217C"/>
    <w:rsid w:val="008F2AED"/>
    <w:rsid w:val="008F41E6"/>
    <w:rsid w:val="008F66E5"/>
    <w:rsid w:val="008F7F04"/>
    <w:rsid w:val="009045C7"/>
    <w:rsid w:val="0090720D"/>
    <w:rsid w:val="00907D26"/>
    <w:rsid w:val="00910357"/>
    <w:rsid w:val="00910F57"/>
    <w:rsid w:val="0091205C"/>
    <w:rsid w:val="00912B36"/>
    <w:rsid w:val="0091396C"/>
    <w:rsid w:val="009144B5"/>
    <w:rsid w:val="0091454A"/>
    <w:rsid w:val="00921380"/>
    <w:rsid w:val="00924261"/>
    <w:rsid w:val="00930E16"/>
    <w:rsid w:val="00931705"/>
    <w:rsid w:val="00931B30"/>
    <w:rsid w:val="00933A6B"/>
    <w:rsid w:val="0093630A"/>
    <w:rsid w:val="00946156"/>
    <w:rsid w:val="00946A80"/>
    <w:rsid w:val="00951DB5"/>
    <w:rsid w:val="00951F74"/>
    <w:rsid w:val="0095690C"/>
    <w:rsid w:val="00956D84"/>
    <w:rsid w:val="00962693"/>
    <w:rsid w:val="00962C4A"/>
    <w:rsid w:val="00964476"/>
    <w:rsid w:val="0097286A"/>
    <w:rsid w:val="0097400F"/>
    <w:rsid w:val="009777BA"/>
    <w:rsid w:val="00977F76"/>
    <w:rsid w:val="00980F20"/>
    <w:rsid w:val="00981086"/>
    <w:rsid w:val="00984B61"/>
    <w:rsid w:val="009855B5"/>
    <w:rsid w:val="0099082C"/>
    <w:rsid w:val="00991DB4"/>
    <w:rsid w:val="00993932"/>
    <w:rsid w:val="009A3D55"/>
    <w:rsid w:val="009A448F"/>
    <w:rsid w:val="009A464C"/>
    <w:rsid w:val="009A53A5"/>
    <w:rsid w:val="009B2707"/>
    <w:rsid w:val="009B3A64"/>
    <w:rsid w:val="009B6584"/>
    <w:rsid w:val="009B6BB1"/>
    <w:rsid w:val="009C038C"/>
    <w:rsid w:val="009C36FE"/>
    <w:rsid w:val="009C391A"/>
    <w:rsid w:val="009C655D"/>
    <w:rsid w:val="009D49A0"/>
    <w:rsid w:val="009D7349"/>
    <w:rsid w:val="009D76C2"/>
    <w:rsid w:val="009E7989"/>
    <w:rsid w:val="009E7A92"/>
    <w:rsid w:val="009E7EF3"/>
    <w:rsid w:val="009F01A9"/>
    <w:rsid w:val="009F1437"/>
    <w:rsid w:val="009F348E"/>
    <w:rsid w:val="009F46DD"/>
    <w:rsid w:val="009F760F"/>
    <w:rsid w:val="00A048E2"/>
    <w:rsid w:val="00A06A35"/>
    <w:rsid w:val="00A07C9C"/>
    <w:rsid w:val="00A10133"/>
    <w:rsid w:val="00A11315"/>
    <w:rsid w:val="00A128CF"/>
    <w:rsid w:val="00A1378C"/>
    <w:rsid w:val="00A15BF9"/>
    <w:rsid w:val="00A204D1"/>
    <w:rsid w:val="00A204FB"/>
    <w:rsid w:val="00A25407"/>
    <w:rsid w:val="00A27E01"/>
    <w:rsid w:val="00A30123"/>
    <w:rsid w:val="00A31EC1"/>
    <w:rsid w:val="00A41C6C"/>
    <w:rsid w:val="00A43F97"/>
    <w:rsid w:val="00A5176A"/>
    <w:rsid w:val="00A51B1C"/>
    <w:rsid w:val="00A54F64"/>
    <w:rsid w:val="00A60ED5"/>
    <w:rsid w:val="00A6199A"/>
    <w:rsid w:val="00A63953"/>
    <w:rsid w:val="00A65154"/>
    <w:rsid w:val="00A66AFE"/>
    <w:rsid w:val="00A66B2C"/>
    <w:rsid w:val="00A70F9D"/>
    <w:rsid w:val="00A76517"/>
    <w:rsid w:val="00A83895"/>
    <w:rsid w:val="00A84AB9"/>
    <w:rsid w:val="00A87224"/>
    <w:rsid w:val="00A877E6"/>
    <w:rsid w:val="00A87965"/>
    <w:rsid w:val="00AA09E6"/>
    <w:rsid w:val="00AB1310"/>
    <w:rsid w:val="00AB41B9"/>
    <w:rsid w:val="00AB4B9A"/>
    <w:rsid w:val="00AB6088"/>
    <w:rsid w:val="00AB64F2"/>
    <w:rsid w:val="00AB6745"/>
    <w:rsid w:val="00AB678D"/>
    <w:rsid w:val="00AB6CE4"/>
    <w:rsid w:val="00AC1DDB"/>
    <w:rsid w:val="00AC5E32"/>
    <w:rsid w:val="00AC6811"/>
    <w:rsid w:val="00AD3462"/>
    <w:rsid w:val="00AD6E8B"/>
    <w:rsid w:val="00AE0BBC"/>
    <w:rsid w:val="00AE4C53"/>
    <w:rsid w:val="00AE5780"/>
    <w:rsid w:val="00AE7A7E"/>
    <w:rsid w:val="00AE7F35"/>
    <w:rsid w:val="00AF2BF6"/>
    <w:rsid w:val="00AF3C58"/>
    <w:rsid w:val="00AF6B37"/>
    <w:rsid w:val="00B052EF"/>
    <w:rsid w:val="00B0647D"/>
    <w:rsid w:val="00B10D28"/>
    <w:rsid w:val="00B10FC4"/>
    <w:rsid w:val="00B1284C"/>
    <w:rsid w:val="00B141FF"/>
    <w:rsid w:val="00B14C1A"/>
    <w:rsid w:val="00B205CE"/>
    <w:rsid w:val="00B21FC7"/>
    <w:rsid w:val="00B23248"/>
    <w:rsid w:val="00B25AFE"/>
    <w:rsid w:val="00B25F92"/>
    <w:rsid w:val="00B26956"/>
    <w:rsid w:val="00B27F3C"/>
    <w:rsid w:val="00B35CD9"/>
    <w:rsid w:val="00B37CA3"/>
    <w:rsid w:val="00B41200"/>
    <w:rsid w:val="00B430D6"/>
    <w:rsid w:val="00B45ACF"/>
    <w:rsid w:val="00B46A35"/>
    <w:rsid w:val="00B47822"/>
    <w:rsid w:val="00B53384"/>
    <w:rsid w:val="00B536EB"/>
    <w:rsid w:val="00B546C8"/>
    <w:rsid w:val="00B551DA"/>
    <w:rsid w:val="00B561DF"/>
    <w:rsid w:val="00B56A0A"/>
    <w:rsid w:val="00B579C9"/>
    <w:rsid w:val="00B60293"/>
    <w:rsid w:val="00B60D6F"/>
    <w:rsid w:val="00B61AB8"/>
    <w:rsid w:val="00B62481"/>
    <w:rsid w:val="00B64002"/>
    <w:rsid w:val="00B6449D"/>
    <w:rsid w:val="00B6685B"/>
    <w:rsid w:val="00B67A82"/>
    <w:rsid w:val="00B74695"/>
    <w:rsid w:val="00B74E53"/>
    <w:rsid w:val="00B76B44"/>
    <w:rsid w:val="00B770AF"/>
    <w:rsid w:val="00B80C26"/>
    <w:rsid w:val="00B81ADC"/>
    <w:rsid w:val="00B860D1"/>
    <w:rsid w:val="00B87BC0"/>
    <w:rsid w:val="00B93049"/>
    <w:rsid w:val="00B93F33"/>
    <w:rsid w:val="00B949E8"/>
    <w:rsid w:val="00B963BF"/>
    <w:rsid w:val="00B965CD"/>
    <w:rsid w:val="00B977CE"/>
    <w:rsid w:val="00BA1E43"/>
    <w:rsid w:val="00BA6380"/>
    <w:rsid w:val="00BA7DAB"/>
    <w:rsid w:val="00BB368A"/>
    <w:rsid w:val="00BB44F2"/>
    <w:rsid w:val="00BB51FD"/>
    <w:rsid w:val="00BB61AE"/>
    <w:rsid w:val="00BB6386"/>
    <w:rsid w:val="00BB6DF0"/>
    <w:rsid w:val="00BB70CF"/>
    <w:rsid w:val="00BC0085"/>
    <w:rsid w:val="00BC0E27"/>
    <w:rsid w:val="00BD0BEC"/>
    <w:rsid w:val="00BD0C07"/>
    <w:rsid w:val="00BD43CA"/>
    <w:rsid w:val="00BD51C4"/>
    <w:rsid w:val="00BD6693"/>
    <w:rsid w:val="00BD7859"/>
    <w:rsid w:val="00BE00A6"/>
    <w:rsid w:val="00BE35C3"/>
    <w:rsid w:val="00BE3A75"/>
    <w:rsid w:val="00BE59FC"/>
    <w:rsid w:val="00BE7CA3"/>
    <w:rsid w:val="00BF02EF"/>
    <w:rsid w:val="00BF6516"/>
    <w:rsid w:val="00BF7DFE"/>
    <w:rsid w:val="00C07FF7"/>
    <w:rsid w:val="00C118A6"/>
    <w:rsid w:val="00C14909"/>
    <w:rsid w:val="00C15714"/>
    <w:rsid w:val="00C15D36"/>
    <w:rsid w:val="00C17C9D"/>
    <w:rsid w:val="00C201F0"/>
    <w:rsid w:val="00C21CE7"/>
    <w:rsid w:val="00C23DF1"/>
    <w:rsid w:val="00C24140"/>
    <w:rsid w:val="00C26287"/>
    <w:rsid w:val="00C26D70"/>
    <w:rsid w:val="00C30159"/>
    <w:rsid w:val="00C339C9"/>
    <w:rsid w:val="00C3456A"/>
    <w:rsid w:val="00C34C2A"/>
    <w:rsid w:val="00C379F1"/>
    <w:rsid w:val="00C4033F"/>
    <w:rsid w:val="00C4257F"/>
    <w:rsid w:val="00C467A4"/>
    <w:rsid w:val="00C470F8"/>
    <w:rsid w:val="00C47C0A"/>
    <w:rsid w:val="00C5223F"/>
    <w:rsid w:val="00C529FA"/>
    <w:rsid w:val="00C53357"/>
    <w:rsid w:val="00C55490"/>
    <w:rsid w:val="00C62408"/>
    <w:rsid w:val="00C64131"/>
    <w:rsid w:val="00C642D7"/>
    <w:rsid w:val="00C66DBB"/>
    <w:rsid w:val="00C674DE"/>
    <w:rsid w:val="00C704CC"/>
    <w:rsid w:val="00C711C1"/>
    <w:rsid w:val="00C7124F"/>
    <w:rsid w:val="00C72222"/>
    <w:rsid w:val="00C72969"/>
    <w:rsid w:val="00C7603F"/>
    <w:rsid w:val="00C8106F"/>
    <w:rsid w:val="00C84F2A"/>
    <w:rsid w:val="00C8635A"/>
    <w:rsid w:val="00C863A6"/>
    <w:rsid w:val="00C8744C"/>
    <w:rsid w:val="00C874D8"/>
    <w:rsid w:val="00C9454E"/>
    <w:rsid w:val="00C94B64"/>
    <w:rsid w:val="00C95945"/>
    <w:rsid w:val="00C95BE3"/>
    <w:rsid w:val="00C96326"/>
    <w:rsid w:val="00CA0B52"/>
    <w:rsid w:val="00CA66F3"/>
    <w:rsid w:val="00CB1091"/>
    <w:rsid w:val="00CB1FC0"/>
    <w:rsid w:val="00CB5D2E"/>
    <w:rsid w:val="00CB6DC6"/>
    <w:rsid w:val="00CC09FE"/>
    <w:rsid w:val="00CC169C"/>
    <w:rsid w:val="00CC2475"/>
    <w:rsid w:val="00CC2CB1"/>
    <w:rsid w:val="00CC4E3F"/>
    <w:rsid w:val="00CC50AB"/>
    <w:rsid w:val="00CC6AD7"/>
    <w:rsid w:val="00CC70FD"/>
    <w:rsid w:val="00CC7C01"/>
    <w:rsid w:val="00CD084D"/>
    <w:rsid w:val="00CD5546"/>
    <w:rsid w:val="00CD62B2"/>
    <w:rsid w:val="00CE1CAA"/>
    <w:rsid w:val="00CE4B55"/>
    <w:rsid w:val="00CF0D8B"/>
    <w:rsid w:val="00CF2AAA"/>
    <w:rsid w:val="00CF2BE4"/>
    <w:rsid w:val="00CF3AA9"/>
    <w:rsid w:val="00CF724B"/>
    <w:rsid w:val="00D04D0D"/>
    <w:rsid w:val="00D0545B"/>
    <w:rsid w:val="00D06189"/>
    <w:rsid w:val="00D07E77"/>
    <w:rsid w:val="00D10BED"/>
    <w:rsid w:val="00D260AE"/>
    <w:rsid w:val="00D324AC"/>
    <w:rsid w:val="00D33E2D"/>
    <w:rsid w:val="00D366BB"/>
    <w:rsid w:val="00D425E5"/>
    <w:rsid w:val="00D4267D"/>
    <w:rsid w:val="00D435F1"/>
    <w:rsid w:val="00D45D00"/>
    <w:rsid w:val="00D460C9"/>
    <w:rsid w:val="00D51457"/>
    <w:rsid w:val="00D537D7"/>
    <w:rsid w:val="00D55E96"/>
    <w:rsid w:val="00D6157D"/>
    <w:rsid w:val="00D628AE"/>
    <w:rsid w:val="00D62D1A"/>
    <w:rsid w:val="00D712BC"/>
    <w:rsid w:val="00D731B9"/>
    <w:rsid w:val="00D73C43"/>
    <w:rsid w:val="00D7451E"/>
    <w:rsid w:val="00D76FFC"/>
    <w:rsid w:val="00D859CF"/>
    <w:rsid w:val="00D87022"/>
    <w:rsid w:val="00D934E6"/>
    <w:rsid w:val="00D93E34"/>
    <w:rsid w:val="00D941A2"/>
    <w:rsid w:val="00D94F04"/>
    <w:rsid w:val="00D97C7A"/>
    <w:rsid w:val="00DA08DA"/>
    <w:rsid w:val="00DA1EAC"/>
    <w:rsid w:val="00DA650E"/>
    <w:rsid w:val="00DB25A7"/>
    <w:rsid w:val="00DB2DBE"/>
    <w:rsid w:val="00DB4B5A"/>
    <w:rsid w:val="00DB52C9"/>
    <w:rsid w:val="00DB5950"/>
    <w:rsid w:val="00DB61CF"/>
    <w:rsid w:val="00DB742E"/>
    <w:rsid w:val="00DC0C00"/>
    <w:rsid w:val="00DC1A2F"/>
    <w:rsid w:val="00DC1F84"/>
    <w:rsid w:val="00DC29B6"/>
    <w:rsid w:val="00DC37A3"/>
    <w:rsid w:val="00DC3AA4"/>
    <w:rsid w:val="00DC3C2F"/>
    <w:rsid w:val="00DC4438"/>
    <w:rsid w:val="00DD5661"/>
    <w:rsid w:val="00DD741E"/>
    <w:rsid w:val="00DE2F54"/>
    <w:rsid w:val="00DE3316"/>
    <w:rsid w:val="00DE3EFF"/>
    <w:rsid w:val="00DE4F89"/>
    <w:rsid w:val="00DE5136"/>
    <w:rsid w:val="00DE5670"/>
    <w:rsid w:val="00DE6AAD"/>
    <w:rsid w:val="00DE6D43"/>
    <w:rsid w:val="00DF143D"/>
    <w:rsid w:val="00DF2785"/>
    <w:rsid w:val="00DF2E43"/>
    <w:rsid w:val="00DF3F66"/>
    <w:rsid w:val="00DF60FD"/>
    <w:rsid w:val="00E00E10"/>
    <w:rsid w:val="00E02D0A"/>
    <w:rsid w:val="00E0371B"/>
    <w:rsid w:val="00E062E5"/>
    <w:rsid w:val="00E1231A"/>
    <w:rsid w:val="00E1356C"/>
    <w:rsid w:val="00E1446A"/>
    <w:rsid w:val="00E14D04"/>
    <w:rsid w:val="00E167FF"/>
    <w:rsid w:val="00E17573"/>
    <w:rsid w:val="00E201C8"/>
    <w:rsid w:val="00E205C6"/>
    <w:rsid w:val="00E22A2E"/>
    <w:rsid w:val="00E22CA7"/>
    <w:rsid w:val="00E233BA"/>
    <w:rsid w:val="00E300B9"/>
    <w:rsid w:val="00E336E6"/>
    <w:rsid w:val="00E41BDF"/>
    <w:rsid w:val="00E43BA6"/>
    <w:rsid w:val="00E45751"/>
    <w:rsid w:val="00E4770F"/>
    <w:rsid w:val="00E53841"/>
    <w:rsid w:val="00E53CB1"/>
    <w:rsid w:val="00E54274"/>
    <w:rsid w:val="00E57CA5"/>
    <w:rsid w:val="00E62B88"/>
    <w:rsid w:val="00E6446B"/>
    <w:rsid w:val="00E67CFA"/>
    <w:rsid w:val="00E72532"/>
    <w:rsid w:val="00E7333E"/>
    <w:rsid w:val="00E7359B"/>
    <w:rsid w:val="00E76C2D"/>
    <w:rsid w:val="00E770F6"/>
    <w:rsid w:val="00E820E3"/>
    <w:rsid w:val="00E82217"/>
    <w:rsid w:val="00E83BB8"/>
    <w:rsid w:val="00E85084"/>
    <w:rsid w:val="00EA0522"/>
    <w:rsid w:val="00EB3C73"/>
    <w:rsid w:val="00EB6E68"/>
    <w:rsid w:val="00EC410C"/>
    <w:rsid w:val="00EC4325"/>
    <w:rsid w:val="00EC4FF2"/>
    <w:rsid w:val="00EC62E3"/>
    <w:rsid w:val="00ED49E8"/>
    <w:rsid w:val="00ED4F67"/>
    <w:rsid w:val="00ED6997"/>
    <w:rsid w:val="00ED6B07"/>
    <w:rsid w:val="00ED6F70"/>
    <w:rsid w:val="00EE02AA"/>
    <w:rsid w:val="00EE29A4"/>
    <w:rsid w:val="00EE4687"/>
    <w:rsid w:val="00EF1AAF"/>
    <w:rsid w:val="00EF6476"/>
    <w:rsid w:val="00F00DDD"/>
    <w:rsid w:val="00F027E5"/>
    <w:rsid w:val="00F04A3E"/>
    <w:rsid w:val="00F05053"/>
    <w:rsid w:val="00F0613B"/>
    <w:rsid w:val="00F133CC"/>
    <w:rsid w:val="00F14BE3"/>
    <w:rsid w:val="00F21B42"/>
    <w:rsid w:val="00F23B8C"/>
    <w:rsid w:val="00F241D6"/>
    <w:rsid w:val="00F26300"/>
    <w:rsid w:val="00F27056"/>
    <w:rsid w:val="00F33FBD"/>
    <w:rsid w:val="00F35A91"/>
    <w:rsid w:val="00F41A2F"/>
    <w:rsid w:val="00F41BD0"/>
    <w:rsid w:val="00F438E1"/>
    <w:rsid w:val="00F43C32"/>
    <w:rsid w:val="00F45A8C"/>
    <w:rsid w:val="00F51835"/>
    <w:rsid w:val="00F51B81"/>
    <w:rsid w:val="00F521CF"/>
    <w:rsid w:val="00F52778"/>
    <w:rsid w:val="00F52E52"/>
    <w:rsid w:val="00F53326"/>
    <w:rsid w:val="00F53939"/>
    <w:rsid w:val="00F60ED4"/>
    <w:rsid w:val="00F62430"/>
    <w:rsid w:val="00F625A6"/>
    <w:rsid w:val="00F63AE5"/>
    <w:rsid w:val="00F701DF"/>
    <w:rsid w:val="00F7021D"/>
    <w:rsid w:val="00F716D0"/>
    <w:rsid w:val="00F7255F"/>
    <w:rsid w:val="00F728A7"/>
    <w:rsid w:val="00F86B0F"/>
    <w:rsid w:val="00F9349B"/>
    <w:rsid w:val="00F93BE4"/>
    <w:rsid w:val="00F976AA"/>
    <w:rsid w:val="00FA5C20"/>
    <w:rsid w:val="00FA6A6E"/>
    <w:rsid w:val="00FA6ED1"/>
    <w:rsid w:val="00FB0842"/>
    <w:rsid w:val="00FB1B1F"/>
    <w:rsid w:val="00FB25C3"/>
    <w:rsid w:val="00FB3058"/>
    <w:rsid w:val="00FB56E5"/>
    <w:rsid w:val="00FB690D"/>
    <w:rsid w:val="00FC5C4C"/>
    <w:rsid w:val="00FC7BA6"/>
    <w:rsid w:val="00FD2752"/>
    <w:rsid w:val="00FD40BC"/>
    <w:rsid w:val="00FD59C0"/>
    <w:rsid w:val="00FE266A"/>
    <w:rsid w:val="00FE2880"/>
    <w:rsid w:val="00FE3333"/>
    <w:rsid w:val="00FE3A4B"/>
    <w:rsid w:val="00FF2D60"/>
    <w:rsid w:val="00FF3273"/>
    <w:rsid w:val="00FF653D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06F0-B595-41FF-B8A8-C34F42D7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1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61B4"/>
    <w:pPr>
      <w:keepNext/>
      <w:keepLines/>
      <w:numPr>
        <w:numId w:val="4"/>
      </w:numPr>
      <w:spacing w:before="40" w:line="259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B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6B0F"/>
  </w:style>
  <w:style w:type="paragraph" w:styleId="Pieddepage">
    <w:name w:val="footer"/>
    <w:basedOn w:val="Normal"/>
    <w:link w:val="PieddepageCar"/>
    <w:uiPriority w:val="99"/>
    <w:unhideWhenUsed/>
    <w:rsid w:val="00F86B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6B0F"/>
  </w:style>
  <w:style w:type="table" w:styleId="Grilledutableau">
    <w:name w:val="Table Grid"/>
    <w:basedOn w:val="TableauNormal"/>
    <w:uiPriority w:val="39"/>
    <w:rsid w:val="00D7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12B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961B4"/>
    <w:rPr>
      <w:rFonts w:asciiTheme="majorHAnsi" w:eastAsiaTheme="majorEastAsia" w:hAnsiTheme="majorHAnsi" w:cstheme="majorBidi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0961B4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DD78-DPT-MEDICO-SOCIAL@ars.sante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.financeurs@yvelines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A9596C60024CC58280303490CE7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0A939-F713-4114-A54B-E17AE4EF3E6C}"/>
      </w:docPartPr>
      <w:docPartBody>
        <w:p w:rsidR="00D31569" w:rsidRDefault="0059244B" w:rsidP="0059244B">
          <w:pPr>
            <w:pStyle w:val="EFA9596C60024CC58280303490CE7432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4B"/>
    <w:rsid w:val="0059244B"/>
    <w:rsid w:val="00D3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FA9596C60024CC58280303490CE7432">
    <w:name w:val="EFA9596C60024CC58280303490CE7432"/>
    <w:rsid w:val="0059244B"/>
  </w:style>
  <w:style w:type="paragraph" w:customStyle="1" w:styleId="4ECDE3B523544CAEABCBABFB23A13420">
    <w:name w:val="4ECDE3B523544CAEABCBABFB23A13420"/>
    <w:rsid w:val="00592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 des financeurs des Yvelines </vt:lpstr>
    </vt:vector>
  </TitlesOfParts>
  <Company>Conseil Général des Yvelines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 des financeurs des Yvelines </dc:title>
  <dc:subject/>
  <dc:creator>MICHEL Alice</dc:creator>
  <cp:keywords/>
  <dc:description/>
  <cp:lastModifiedBy>BOUY Béatrice</cp:lastModifiedBy>
  <cp:revision>33</cp:revision>
  <dcterms:created xsi:type="dcterms:W3CDTF">2019-02-18T14:18:00Z</dcterms:created>
  <dcterms:modified xsi:type="dcterms:W3CDTF">2019-09-06T15:31:00Z</dcterms:modified>
</cp:coreProperties>
</file>